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E08F" w14:textId="77777777" w:rsidR="00922C17" w:rsidRPr="00BA1D4A" w:rsidRDefault="00922C17" w:rsidP="00922C17">
      <w:pPr>
        <w:tabs>
          <w:tab w:val="center" w:pos="4678"/>
          <w:tab w:val="left" w:pos="4962"/>
        </w:tabs>
        <w:rPr>
          <w:rFonts w:asciiTheme="minorHAnsi" w:hAnsiTheme="minorHAnsi" w:cstheme="minorHAnsi"/>
          <w:color w:val="FF0000"/>
        </w:rPr>
      </w:pPr>
    </w:p>
    <w:p w14:paraId="4E06E090" w14:textId="19EF8EFD" w:rsidR="00922C17" w:rsidRPr="00BA1D4A" w:rsidRDefault="00922C17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164D484B" w14:textId="2DDB2A8E" w:rsidR="0052256E" w:rsidRPr="00BA1D4A" w:rsidRDefault="0052256E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0432CF7A" w14:textId="77777777" w:rsidR="0052256E" w:rsidRPr="00BA1D4A" w:rsidRDefault="0052256E" w:rsidP="00922C17">
      <w:pPr>
        <w:tabs>
          <w:tab w:val="center" w:pos="4962"/>
          <w:tab w:val="left" w:pos="5529"/>
        </w:tabs>
        <w:rPr>
          <w:rFonts w:asciiTheme="minorHAnsi" w:hAnsiTheme="minorHAnsi" w:cstheme="minorHAnsi"/>
        </w:rPr>
      </w:pPr>
    </w:p>
    <w:p w14:paraId="4E06E098" w14:textId="7F19253D" w:rsidR="00922C17" w:rsidRPr="00BA1D4A" w:rsidRDefault="00922C17" w:rsidP="00BA1D4A">
      <w:pPr>
        <w:tabs>
          <w:tab w:val="left" w:pos="0"/>
          <w:tab w:val="center" w:pos="4962"/>
          <w:tab w:val="left" w:pos="5529"/>
        </w:tabs>
        <w:ind w:left="142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  <w:b/>
          <w:bCs/>
        </w:rPr>
        <w:t>OGGETTO:</w:t>
      </w:r>
      <w:r w:rsidRPr="00BA1D4A">
        <w:rPr>
          <w:rFonts w:asciiTheme="minorHAnsi" w:hAnsiTheme="minorHAnsi" w:cstheme="minorHAnsi"/>
        </w:rPr>
        <w:t xml:space="preserve"> </w:t>
      </w:r>
      <w:r w:rsidRPr="00BA1D4A">
        <w:rPr>
          <w:rFonts w:asciiTheme="minorHAnsi" w:hAnsiTheme="minorHAnsi" w:cstheme="minorHAnsi"/>
        </w:rPr>
        <w:tab/>
      </w:r>
      <w:r w:rsidR="00A40EFB" w:rsidRPr="00BA1D4A">
        <w:rPr>
          <w:rFonts w:asciiTheme="minorHAnsi" w:hAnsiTheme="minorHAnsi" w:cstheme="minorHAnsi"/>
        </w:rPr>
        <w:t>Dichiarazioni integrative</w:t>
      </w:r>
      <w:r w:rsidR="00017E87" w:rsidRPr="00BA1D4A">
        <w:rPr>
          <w:rFonts w:asciiTheme="minorHAnsi" w:hAnsiTheme="minorHAnsi" w:cstheme="minorHAnsi"/>
        </w:rPr>
        <w:t xml:space="preserve"> </w:t>
      </w:r>
      <w:r w:rsidR="00A40EFB" w:rsidRPr="00BA1D4A">
        <w:rPr>
          <w:rFonts w:asciiTheme="minorHAnsi" w:hAnsiTheme="minorHAnsi" w:cstheme="minorHAnsi"/>
        </w:rPr>
        <w:t xml:space="preserve">al DGUE </w:t>
      </w:r>
      <w:r w:rsidRPr="00BA1D4A">
        <w:rPr>
          <w:rFonts w:asciiTheme="minorHAnsi" w:hAnsiTheme="minorHAnsi" w:cstheme="minorHAnsi"/>
        </w:rPr>
        <w:t>con dichiarazione sostitutiva di certificazione/atto notorio, ai sensi degli art. 46 e 47 del D.P.R. n. 445 del 28.12.2000</w:t>
      </w:r>
      <w:r w:rsidRPr="00BA1D4A">
        <w:rPr>
          <w:rFonts w:asciiTheme="minorHAnsi" w:hAnsiTheme="minorHAnsi" w:cstheme="minorHAnsi"/>
          <w:b/>
        </w:rPr>
        <w:t xml:space="preserve">. </w:t>
      </w:r>
    </w:p>
    <w:p w14:paraId="0567F628" w14:textId="0DA3C939" w:rsidR="006E53CD" w:rsidRPr="00BA1D4A" w:rsidRDefault="00922C17" w:rsidP="000B23DE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</w:rPr>
        <w:tab/>
      </w:r>
    </w:p>
    <w:p w14:paraId="4E06E09B" w14:textId="1DBE657C" w:rsidR="00134582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  <w:r w:rsidRPr="00BA1D4A">
        <w:rPr>
          <w:rFonts w:asciiTheme="minorHAnsi" w:hAnsiTheme="minorHAnsi" w:cstheme="minorHAnsi"/>
        </w:rPr>
        <w:tab/>
      </w:r>
    </w:p>
    <w:p w14:paraId="4E06E09C" w14:textId="77777777" w:rsidR="00922C17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</w:p>
    <w:p w14:paraId="4E06E09D" w14:textId="77777777" w:rsidR="00922C17" w:rsidRPr="00BA1D4A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Theme="minorHAnsi" w:hAnsiTheme="minorHAnsi" w:cstheme="minorHAnsi"/>
        </w:rPr>
      </w:pPr>
    </w:p>
    <w:tbl>
      <w:tblPr>
        <w:tblW w:w="10271" w:type="dxa"/>
        <w:tblLayout w:type="fixed"/>
        <w:tblLook w:val="01E0" w:firstRow="1" w:lastRow="1" w:firstColumn="1" w:lastColumn="1" w:noHBand="0" w:noVBand="0"/>
      </w:tblPr>
      <w:tblGrid>
        <w:gridCol w:w="2297"/>
        <w:gridCol w:w="1522"/>
        <w:gridCol w:w="286"/>
        <w:gridCol w:w="565"/>
        <w:gridCol w:w="287"/>
        <w:gridCol w:w="529"/>
        <w:gridCol w:w="271"/>
        <w:gridCol w:w="573"/>
        <w:gridCol w:w="316"/>
        <w:gridCol w:w="160"/>
        <w:gridCol w:w="86"/>
        <w:gridCol w:w="458"/>
        <w:gridCol w:w="294"/>
        <w:gridCol w:w="462"/>
        <w:gridCol w:w="489"/>
        <w:gridCol w:w="442"/>
        <w:gridCol w:w="107"/>
        <w:gridCol w:w="419"/>
        <w:gridCol w:w="548"/>
        <w:gridCol w:w="95"/>
        <w:gridCol w:w="65"/>
      </w:tblGrid>
      <w:tr w:rsidR="00922C17" w:rsidRPr="00BA1D4A" w14:paraId="4E06E0A0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9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Il sottoscritto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9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7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nato a</w:t>
            </w:r>
          </w:p>
        </w:tc>
        <w:tc>
          <w:tcPr>
            <w:tcW w:w="346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2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49" w:type="dxa"/>
            <w:gridSpan w:val="3"/>
            <w:shd w:val="clear" w:color="auto" w:fill="auto"/>
            <w:vAlign w:val="center"/>
          </w:tcPr>
          <w:p w14:paraId="4E06E0A3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Prov.</w:t>
            </w:r>
          </w:p>
        </w:tc>
        <w:tc>
          <w:tcPr>
            <w:tcW w:w="8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06E0A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il</w:t>
            </w:r>
          </w:p>
        </w:tc>
        <w:tc>
          <w:tcPr>
            <w:tcW w:w="14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A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8" w14:textId="35F2B87D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in qualità di </w:t>
            </w:r>
            <w:r w:rsidR="00AB16AE" w:rsidRPr="00BA1D4A">
              <w:rPr>
                <w:rFonts w:asciiTheme="minorHAnsi" w:hAnsiTheme="minorHAnsi" w:cstheme="minorHAnsi"/>
              </w:rPr>
              <w:t>legale rappresentante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AD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dell’impresa 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2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A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con sede legale in via</w:t>
            </w:r>
          </w:p>
        </w:tc>
        <w:tc>
          <w:tcPr>
            <w:tcW w:w="6298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A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14:paraId="4E06E0B0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n.</w:t>
            </w:r>
          </w:p>
        </w:tc>
        <w:tc>
          <w:tcPr>
            <w:tcW w:w="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7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3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Città</w:t>
            </w:r>
          </w:p>
        </w:tc>
        <w:tc>
          <w:tcPr>
            <w:tcW w:w="5347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951" w:type="dxa"/>
            <w:gridSpan w:val="2"/>
            <w:shd w:val="clear" w:color="auto" w:fill="auto"/>
            <w:vAlign w:val="center"/>
          </w:tcPr>
          <w:p w14:paraId="4E06E0B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Prov.</w:t>
            </w:r>
          </w:p>
        </w:tc>
        <w:tc>
          <w:tcPr>
            <w:tcW w:w="9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BE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8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Telefono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E06E0BA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Fax</w:t>
            </w:r>
          </w:p>
        </w:tc>
        <w:tc>
          <w:tcPr>
            <w:tcW w:w="16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4E06E0B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22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BD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3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B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Codice fiscale</w:t>
            </w:r>
          </w:p>
        </w:tc>
        <w:tc>
          <w:tcPr>
            <w:tcW w:w="26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0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Partita IVA</w:t>
            </w:r>
          </w:p>
        </w:tc>
        <w:tc>
          <w:tcPr>
            <w:tcW w:w="2917" w:type="dxa"/>
            <w:gridSpan w:val="9"/>
            <w:shd w:val="clear" w:color="auto" w:fill="auto"/>
            <w:vAlign w:val="center"/>
          </w:tcPr>
          <w:p w14:paraId="4E06E0C2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8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4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PAT n.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5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6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Matricola INPS</w:t>
            </w:r>
          </w:p>
        </w:tc>
        <w:tc>
          <w:tcPr>
            <w:tcW w:w="291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7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CD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9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CCNL</w:t>
            </w:r>
          </w:p>
        </w:tc>
        <w:tc>
          <w:tcPr>
            <w:tcW w:w="2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A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4E06E0CB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N.ro dipendenti</w:t>
            </w:r>
          </w:p>
        </w:tc>
        <w:tc>
          <w:tcPr>
            <w:tcW w:w="29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E0CC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D0" w14:textId="77777777" w:rsidTr="004776BF">
        <w:trPr>
          <w:gridAfter w:val="3"/>
          <w:wAfter w:w="708" w:type="dxa"/>
          <w:trHeight w:val="19"/>
        </w:trPr>
        <w:tc>
          <w:tcPr>
            <w:tcW w:w="2297" w:type="dxa"/>
            <w:shd w:val="clear" w:color="auto" w:fill="auto"/>
            <w:vAlign w:val="center"/>
          </w:tcPr>
          <w:p w14:paraId="4E06E0CE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Codice INAIL </w:t>
            </w:r>
          </w:p>
        </w:tc>
        <w:tc>
          <w:tcPr>
            <w:tcW w:w="7266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6E0CF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922C17" w:rsidRPr="00BA1D4A" w14:paraId="4E06E0F3" w14:textId="77777777" w:rsidTr="004776BF">
        <w:trPr>
          <w:gridAfter w:val="3"/>
          <w:wAfter w:w="708" w:type="dxa"/>
          <w:trHeight w:val="1186"/>
        </w:trPr>
        <w:tc>
          <w:tcPr>
            <w:tcW w:w="9563" w:type="dxa"/>
            <w:gridSpan w:val="18"/>
            <w:shd w:val="clear" w:color="auto" w:fill="auto"/>
            <w:vAlign w:val="center"/>
          </w:tcPr>
          <w:p w14:paraId="4E06E0F0" w14:textId="204A5936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E06E0F1" w14:textId="77777777" w:rsidR="00922C17" w:rsidRPr="00BA1D4A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3613E3A" w14:textId="4C67873D" w:rsidR="00922C17" w:rsidRPr="00BA1D4A" w:rsidRDefault="00003064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Ai</w:t>
            </w:r>
            <w:r w:rsidR="00922C17" w:rsidRPr="00BA1D4A">
              <w:rPr>
                <w:rFonts w:asciiTheme="minorHAnsi" w:hAnsiTheme="minorHAnsi" w:cstheme="minorHAnsi"/>
              </w:rPr>
              <w:t xml:space="preserve">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      </w:r>
          </w:p>
          <w:p w14:paraId="06A119B0" w14:textId="77777777" w:rsidR="00DC0865" w:rsidRPr="00BA1D4A" w:rsidRDefault="00DC0865" w:rsidP="00DC0865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Theme="minorHAnsi" w:hAnsiTheme="minorHAnsi" w:cstheme="minorHAnsi"/>
                <w:b/>
                <w:caps/>
              </w:rPr>
            </w:pPr>
          </w:p>
          <w:p w14:paraId="4E06E0F2" w14:textId="34FD9062" w:rsidR="00A40EFB" w:rsidRPr="00BA1D4A" w:rsidRDefault="00DC0865" w:rsidP="00276306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BA1D4A">
              <w:rPr>
                <w:rFonts w:asciiTheme="minorHAnsi" w:hAnsiTheme="minorHAnsi" w:cstheme="minorHAnsi"/>
                <w:b/>
                <w:caps/>
              </w:rPr>
              <w:t>DICHIARA SOTTO LA PROPRIA RESPONSABILITà</w:t>
            </w:r>
          </w:p>
        </w:tc>
      </w:tr>
      <w:tr w:rsidR="004F415C" w:rsidRPr="00BA1D4A" w14:paraId="48072205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27"/>
        </w:trPr>
        <w:tc>
          <w:tcPr>
            <w:tcW w:w="1011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F53D1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  <w:p w14:paraId="642F6D96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  <w:p w14:paraId="0A8C0C94" w14:textId="13FA28A3" w:rsidR="004F415C" w:rsidRPr="00BA1D4A" w:rsidRDefault="004F415C" w:rsidP="004776BF">
            <w:pPr>
              <w:spacing w:before="60" w:after="60"/>
              <w:ind w:right="-169"/>
              <w:rPr>
                <w:rFonts w:asciiTheme="minorHAnsi" w:hAnsiTheme="minorHAnsi" w:cstheme="minorHAnsi"/>
              </w:rPr>
            </w:pPr>
            <w:bookmarkStart w:id="0" w:name="_Hlk42588674"/>
            <w:r w:rsidRPr="00BA1D4A">
              <w:rPr>
                <w:rFonts w:asciiTheme="minorHAnsi" w:hAnsiTheme="minorHAnsi" w:cstheme="minorHAnsi"/>
              </w:rPr>
              <w:t>che i soggetti individuati dall’art.</w:t>
            </w:r>
            <w:r w:rsidR="00975494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 xml:space="preserve">80 co. 3 del </w:t>
            </w:r>
            <w:proofErr w:type="spellStart"/>
            <w:r w:rsidRPr="00BA1D4A">
              <w:rPr>
                <w:rFonts w:asciiTheme="minorHAnsi" w:hAnsiTheme="minorHAnsi" w:cstheme="minorHAnsi"/>
              </w:rPr>
              <w:t>D.Lgs</w:t>
            </w:r>
            <w:proofErr w:type="spellEnd"/>
            <w:r w:rsidRPr="00BA1D4A">
              <w:rPr>
                <w:rFonts w:asciiTheme="minorHAnsi" w:hAnsiTheme="minorHAnsi" w:cstheme="minorHAnsi"/>
              </w:rPr>
              <w:t xml:space="preserve"> 50/2016 e s</w:t>
            </w:r>
            <w:r w:rsidR="004776BF">
              <w:rPr>
                <w:rFonts w:asciiTheme="minorHAnsi" w:hAnsiTheme="minorHAnsi" w:cstheme="minorHAnsi"/>
              </w:rPr>
              <w:t>s</w:t>
            </w:r>
            <w:r w:rsidRPr="00BA1D4A">
              <w:rPr>
                <w:rFonts w:asciiTheme="minorHAnsi" w:hAnsiTheme="minorHAnsi" w:cstheme="minorHAnsi"/>
              </w:rPr>
              <w:t>.m</w:t>
            </w:r>
            <w:r w:rsidR="004776BF">
              <w:rPr>
                <w:rFonts w:asciiTheme="minorHAnsi" w:hAnsiTheme="minorHAnsi" w:cstheme="minorHAnsi"/>
              </w:rPr>
              <w:t>m. e i</w:t>
            </w:r>
            <w:r w:rsidRPr="00BA1D4A">
              <w:rPr>
                <w:rFonts w:asciiTheme="minorHAnsi" w:hAnsiTheme="minorHAnsi" w:cstheme="minorHAnsi"/>
              </w:rPr>
              <w:t>i. (indicare anche gli eventuali soggetti cessati dalla carica nell'anno antecedente la data di pubblicazione del bando di gara) sono:</w:t>
            </w:r>
            <w:bookmarkEnd w:id="0"/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519F" w14:textId="77777777" w:rsidR="004F415C" w:rsidRPr="00BA1D4A" w:rsidRDefault="004F415C" w:rsidP="00FB193C">
            <w:pPr>
              <w:spacing w:before="60" w:after="60"/>
              <w:ind w:left="-6" w:firstLine="6"/>
              <w:rPr>
                <w:rFonts w:asciiTheme="minorHAnsi" w:hAnsiTheme="minorHAnsi" w:cstheme="minorHAnsi"/>
              </w:rPr>
            </w:pPr>
          </w:p>
        </w:tc>
      </w:tr>
      <w:tr w:rsidR="004F415C" w:rsidRPr="00BA1D4A" w14:paraId="1D2A1094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cantSplit/>
          <w:trHeight w:val="585"/>
        </w:trPr>
        <w:tc>
          <w:tcPr>
            <w:tcW w:w="3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0EAD0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Cognome e nome</w:t>
            </w:r>
          </w:p>
        </w:tc>
        <w:tc>
          <w:tcPr>
            <w:tcW w:w="16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D14F7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nato a</w:t>
            </w:r>
          </w:p>
        </w:tc>
        <w:tc>
          <w:tcPr>
            <w:tcW w:w="14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A14AF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in data</w:t>
            </w:r>
          </w:p>
        </w:tc>
        <w:tc>
          <w:tcPr>
            <w:tcW w:w="22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845F4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carica ricoperta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D4F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BA1D4A">
              <w:rPr>
                <w:rFonts w:asciiTheme="minorHAnsi" w:hAnsiTheme="minorHAnsi" w:cstheme="minorHAnsi"/>
                <w:i/>
                <w:iCs/>
              </w:rPr>
              <w:t>Data di cessazione (eventuale)</w:t>
            </w:r>
          </w:p>
        </w:tc>
      </w:tr>
      <w:tr w:rsidR="004F415C" w:rsidRPr="00BA1D4A" w14:paraId="6330A799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cantSplit/>
          <w:trHeight w:val="210"/>
        </w:trPr>
        <w:tc>
          <w:tcPr>
            <w:tcW w:w="3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16C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6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D44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0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516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25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D5A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  <w:strike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17FCD" w14:textId="77777777" w:rsidR="004F415C" w:rsidRPr="00BA1D4A" w:rsidRDefault="004F415C" w:rsidP="00020208">
            <w:pPr>
              <w:jc w:val="center"/>
              <w:rPr>
                <w:rFonts w:asciiTheme="minorHAnsi" w:hAnsiTheme="minorHAnsi" w:cstheme="minorHAnsi"/>
                <w:i/>
                <w:iCs/>
                <w:strike/>
              </w:rPr>
            </w:pPr>
          </w:p>
        </w:tc>
      </w:tr>
      <w:tr w:rsidR="004F415C" w:rsidRPr="00BA1D4A" w14:paraId="65A060CA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37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766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6B2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10F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907C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E0BC30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</w:tr>
      <w:tr w:rsidR="004F415C" w:rsidRPr="00BA1D4A" w14:paraId="5A995189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43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00A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6BC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1BC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3F887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E21700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</w:rPr>
            </w:pPr>
          </w:p>
        </w:tc>
      </w:tr>
      <w:tr w:rsidR="004F415C" w:rsidRPr="00BA1D4A" w14:paraId="7C42E235" w14:textId="77777777" w:rsidTr="004776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5" w:type="dxa"/>
          <w:trHeight w:val="337"/>
        </w:trPr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C65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F08D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D3E" w14:textId="77777777" w:rsidR="004F415C" w:rsidRPr="00BA1D4A" w:rsidRDefault="004F415C" w:rsidP="00020208">
            <w:pPr>
              <w:spacing w:before="60" w:after="60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5C9F4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  <w:color w:val="FF0000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BF4" w14:textId="77777777" w:rsidR="004F415C" w:rsidRPr="00BA1D4A" w:rsidRDefault="004F415C" w:rsidP="00020208">
            <w:pPr>
              <w:spacing w:before="60" w:after="60"/>
              <w:jc w:val="center"/>
              <w:rPr>
                <w:rFonts w:asciiTheme="minorHAnsi" w:hAnsiTheme="minorHAnsi" w:cstheme="minorHAnsi"/>
                <w:strike/>
                <w:color w:val="FF0000"/>
              </w:rPr>
            </w:pPr>
          </w:p>
        </w:tc>
      </w:tr>
    </w:tbl>
    <w:p w14:paraId="2CED11E7" w14:textId="77777777" w:rsidR="004F415C" w:rsidRPr="00BA1D4A" w:rsidRDefault="004F415C" w:rsidP="004F415C">
      <w:pPr>
        <w:rPr>
          <w:rFonts w:asciiTheme="minorHAnsi" w:hAnsiTheme="minorHAnsi" w:cstheme="minorHAnsi"/>
          <w:vanish/>
          <w:color w:val="FF0000"/>
        </w:rPr>
      </w:pPr>
    </w:p>
    <w:p w14:paraId="4E06E127" w14:textId="77777777" w:rsidR="00922C17" w:rsidRPr="00BA1D4A" w:rsidRDefault="00922C17" w:rsidP="00922C17">
      <w:pPr>
        <w:rPr>
          <w:rFonts w:asciiTheme="minorHAnsi" w:hAnsiTheme="minorHAnsi" w:cstheme="minorHAnsi"/>
          <w:vanish/>
        </w:rPr>
      </w:pPr>
    </w:p>
    <w:p w14:paraId="581EFEC8" w14:textId="410B1EC3" w:rsidR="004306E0" w:rsidRPr="00BA1D4A" w:rsidRDefault="004306E0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tbl>
      <w:tblPr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43"/>
        <w:gridCol w:w="9054"/>
      </w:tblGrid>
      <w:tr w:rsidR="00A03BA5" w:rsidRPr="00BA1D4A" w14:paraId="52690427" w14:textId="77777777" w:rsidTr="006D5A0D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F4FA" w14:textId="77777777" w:rsidR="00A03BA5" w:rsidRPr="00BA1D4A" w:rsidRDefault="00A03BA5" w:rsidP="00C418BA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783" w14:textId="738E2833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nei propri confronti, nonché dei soggetti indicati ex art</w:t>
            </w:r>
            <w:r w:rsidR="00CD4B1E">
              <w:rPr>
                <w:rFonts w:asciiTheme="minorHAnsi" w:hAnsiTheme="minorHAnsi" w:cstheme="minorHAnsi"/>
              </w:rPr>
              <w:t>.</w:t>
            </w:r>
            <w:r w:rsidRPr="00BA1D4A">
              <w:rPr>
                <w:rFonts w:asciiTheme="minorHAnsi" w:hAnsiTheme="minorHAnsi" w:cstheme="minorHAnsi"/>
              </w:rPr>
              <w:t xml:space="preserve"> 80, comma 3, D.Lgs</w:t>
            </w:r>
            <w:r w:rsidR="00981523">
              <w:rPr>
                <w:rFonts w:asciiTheme="minorHAnsi" w:hAnsiTheme="minorHAnsi" w:cstheme="minorHAnsi"/>
              </w:rPr>
              <w:t>. n.</w:t>
            </w:r>
            <w:r w:rsidRPr="00BA1D4A">
              <w:rPr>
                <w:rFonts w:asciiTheme="minorHAnsi" w:hAnsiTheme="minorHAnsi" w:cstheme="minorHAnsi"/>
              </w:rPr>
              <w:t xml:space="preserve"> 50/2016, non sussistono le cause di esclusione di cui ai commi 1 e 2 del ridetto articolo, nonché il reato di false comunicazioni sociali di cui agli articoli 2621 e 2622 del </w:t>
            </w:r>
            <w:proofErr w:type="gramStart"/>
            <w:r w:rsidRPr="00BA1D4A">
              <w:rPr>
                <w:rFonts w:asciiTheme="minorHAnsi" w:hAnsiTheme="minorHAnsi" w:cstheme="minorHAnsi"/>
              </w:rPr>
              <w:t>codice civile</w:t>
            </w:r>
            <w:proofErr w:type="gramEnd"/>
            <w:r w:rsidRPr="00BA1D4A">
              <w:rPr>
                <w:rFonts w:asciiTheme="minorHAnsi" w:hAnsiTheme="minorHAnsi" w:cstheme="minorHAnsi"/>
              </w:rPr>
              <w:t>, previsto dall’ art.</w:t>
            </w:r>
            <w:r w:rsidR="00CD4B1E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80, comma 1 lett.</w:t>
            </w:r>
            <w:r w:rsidR="00981523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b-bis)</w:t>
            </w:r>
            <w:r w:rsidR="002C67EF">
              <w:rPr>
                <w:rFonts w:asciiTheme="minorHAnsi" w:hAnsiTheme="minorHAnsi" w:cstheme="minorHAnsi"/>
              </w:rPr>
              <w:t xml:space="preserve"> </w:t>
            </w:r>
            <w:r w:rsidR="002C67EF" w:rsidRPr="002C67EF">
              <w:rPr>
                <w:rFonts w:asciiTheme="minorHAnsi" w:hAnsiTheme="minorHAnsi" w:cstheme="minorHAnsi"/>
              </w:rPr>
              <w:t xml:space="preserve"> D.Lgs. n. 50/2016</w:t>
            </w:r>
            <w:r w:rsidRPr="00BA1D4A">
              <w:rPr>
                <w:rFonts w:asciiTheme="minorHAnsi" w:hAnsiTheme="minorHAnsi" w:cstheme="minorHAnsi"/>
              </w:rPr>
              <w:t>;</w:t>
            </w:r>
          </w:p>
        </w:tc>
      </w:tr>
      <w:tr w:rsidR="009C612F" w:rsidRPr="00BA1D4A" w14:paraId="3F37186D" w14:textId="77777777" w:rsidTr="006D5A0D">
        <w:trPr>
          <w:trHeight w:val="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7B10" w14:textId="7F269F2E" w:rsidR="009C612F" w:rsidRPr="00BA1D4A" w:rsidRDefault="009C612F" w:rsidP="009C612F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E8D0" w14:textId="309D957C" w:rsidR="009C612F" w:rsidRPr="002C67EF" w:rsidRDefault="009C612F" w:rsidP="002C6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BA1D4A">
              <w:rPr>
                <w:rFonts w:asciiTheme="minorHAnsi" w:hAnsiTheme="minorHAnsi" w:cstheme="minorHAnsi"/>
              </w:rPr>
              <w:t xml:space="preserve">di non incorrere nelle cause di esclusione di cui all’art. 80, comma 4 del D.Lgs. </w:t>
            </w:r>
            <w:r w:rsidR="002C67EF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50/2016 così come modificato dal D. L. 16 luglio 2020, n. 76</w:t>
            </w:r>
            <w:r w:rsidR="002C67EF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2C67EF">
              <w:rPr>
                <w:rFonts w:asciiTheme="minorHAnsi" w:hAnsiTheme="minorHAnsi" w:cstheme="minorHAnsi"/>
              </w:rPr>
              <w:t>conv</w:t>
            </w:r>
            <w:proofErr w:type="spellEnd"/>
            <w:r w:rsidR="002C67EF">
              <w:rPr>
                <w:rFonts w:asciiTheme="minorHAnsi" w:hAnsiTheme="minorHAnsi" w:cstheme="minorHAnsi"/>
              </w:rPr>
              <w:t>. L</w:t>
            </w:r>
            <w:r w:rsidRPr="00BA1D4A">
              <w:rPr>
                <w:rFonts w:asciiTheme="minorHAnsi" w:hAnsiTheme="minorHAnsi" w:cstheme="minorHAnsi"/>
              </w:rPr>
              <w:t>egge n. 120 del 2020</w:t>
            </w:r>
            <w:r w:rsidR="002C67EF">
              <w:rPr>
                <w:rFonts w:asciiTheme="minorHAnsi" w:hAnsiTheme="minorHAnsi" w:cstheme="minorHAnsi"/>
              </w:rPr>
              <w:t>)</w:t>
            </w:r>
            <w:r w:rsidRPr="00BA1D4A">
              <w:rPr>
                <w:rFonts w:asciiTheme="minorHAnsi" w:hAnsiTheme="minorHAnsi" w:cstheme="minorHAnsi"/>
              </w:rPr>
              <w:t>;</w:t>
            </w:r>
          </w:p>
        </w:tc>
      </w:tr>
      <w:tr w:rsidR="00A03BA5" w:rsidRPr="00BA1D4A" w14:paraId="046503B2" w14:textId="77777777" w:rsidTr="006D5A0D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226A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F29A" w14:textId="1FD2232B" w:rsidR="00A03BA5" w:rsidRPr="00BA1D4A" w:rsidRDefault="00DF1BB4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  <w:t>nei propri confronti non sussistono le cause di esclusione di cui all’art.</w:t>
            </w:r>
            <w:r w:rsidR="00BF3331">
              <w:rPr>
                <w:rFonts w:asciiTheme="minorHAnsi" w:hAnsiTheme="minorHAnsi" w:cstheme="minorHAnsi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>80 comma 5 lett. c, c-bis), c-ter) e c- quater) del D.Lgs</w:t>
            </w:r>
            <w:r w:rsidR="002C67EF">
              <w:rPr>
                <w:rFonts w:asciiTheme="minorHAnsi" w:hAnsiTheme="minorHAnsi" w:cstheme="minorHAnsi"/>
              </w:rPr>
              <w:t>. n.</w:t>
            </w:r>
            <w:r w:rsidRPr="00BA1D4A">
              <w:rPr>
                <w:rFonts w:asciiTheme="minorHAnsi" w:hAnsiTheme="minorHAnsi" w:cstheme="minorHAnsi"/>
              </w:rPr>
              <w:t xml:space="preserve"> 50/2016;</w:t>
            </w:r>
            <w:r w:rsidR="00A03BA5" w:rsidRPr="00BA1D4A">
              <w:rPr>
                <w:rFonts w:asciiTheme="minorHAnsi" w:hAnsiTheme="minorHAnsi" w:cstheme="minorHAnsi"/>
              </w:rPr>
              <w:tab/>
            </w:r>
          </w:p>
        </w:tc>
      </w:tr>
      <w:tr w:rsidR="00A03BA5" w:rsidRPr="00BA1D4A" w14:paraId="13D050EC" w14:textId="77777777" w:rsidTr="006D5A0D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54C7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ED2" w14:textId="42F5D9F6" w:rsidR="009E3A1E" w:rsidRPr="00BA1D4A" w:rsidRDefault="002C67EF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di </w:t>
            </w:r>
            <w:r w:rsidR="009E3A1E" w:rsidRPr="00BA1D4A">
              <w:rPr>
                <w:rFonts w:asciiTheme="minorHAnsi" w:hAnsiTheme="minorHAnsi" w:cstheme="minorHAnsi"/>
              </w:rPr>
              <w:t xml:space="preserve">non incorrere nelle cause di esclusione di cui all’art. 80, comma 5 lett. f-bis) e f-ter) del D. Lgs. </w:t>
            </w:r>
            <w:r>
              <w:rPr>
                <w:rFonts w:asciiTheme="minorHAnsi" w:hAnsiTheme="minorHAnsi" w:cstheme="minorHAnsi"/>
              </w:rPr>
              <w:t xml:space="preserve">n. </w:t>
            </w:r>
            <w:r w:rsidR="009E3A1E" w:rsidRPr="00BA1D4A">
              <w:rPr>
                <w:rFonts w:asciiTheme="minorHAnsi" w:hAnsiTheme="minorHAnsi" w:cstheme="minorHAnsi"/>
              </w:rPr>
              <w:t>50/2016;</w:t>
            </w:r>
          </w:p>
          <w:p w14:paraId="56584808" w14:textId="7B1281E9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A03BA5" w:rsidRPr="00BA1D4A" w14:paraId="4ADD52A6" w14:textId="77777777" w:rsidTr="006D5A0D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4793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DC85" w14:textId="68055951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ai sensi dell’art. 80, comma 5, lett. b) del D.Lgs.</w:t>
            </w:r>
            <w:r w:rsidR="002C67EF">
              <w:rPr>
                <w:rFonts w:asciiTheme="minorHAnsi" w:hAnsiTheme="minorHAnsi" w:cstheme="minorHAnsi"/>
              </w:rPr>
              <w:t xml:space="preserve"> n.</w:t>
            </w:r>
            <w:r w:rsidRPr="00BA1D4A">
              <w:rPr>
                <w:rFonts w:asciiTheme="minorHAnsi" w:hAnsiTheme="minorHAnsi" w:cstheme="minorHAnsi"/>
              </w:rPr>
              <w:t xml:space="preserve"> 50/2016:</w:t>
            </w:r>
          </w:p>
          <w:p w14:paraId="62BE52ED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144FCDB5" w14:textId="3A8033C7" w:rsidR="00A03BA5" w:rsidRPr="002C67EF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2C67EF">
              <w:rPr>
                <w:rFonts w:asciiTheme="minorHAnsi" w:hAnsiTheme="minorHAnsi" w:cstheme="minorHAnsi"/>
                <w:i/>
                <w:iCs/>
              </w:rPr>
              <w:t>(barrare l’ipotesi che ricorre)</w:t>
            </w:r>
          </w:p>
          <w:p w14:paraId="634F1F6D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5493681A" w14:textId="19E1F9F5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ab/>
              <w:t xml:space="preserve">di non essere sottoposto a fallimento/ liquidazione giudiziale o di non trovarsi in stato di liquidazione coatta o di concordato preventivo o che non sia in corso nei suoi confronti un procedimento per la dichiarazione di una di tali situazioni, fermo restando quanto previsto dall’art. 110 del D.Lgs. n. 50/2016; </w:t>
            </w:r>
          </w:p>
          <w:p w14:paraId="4DCB0353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360D94FF" w14:textId="41F5D481" w:rsidR="00A03BA5" w:rsidRPr="00BA1D4A" w:rsidRDefault="00A03BA5" w:rsidP="0051512A">
            <w:pPr>
              <w:tabs>
                <w:tab w:val="center" w:pos="4962"/>
                <w:tab w:val="left" w:pos="5529"/>
              </w:tabs>
              <w:jc w:val="center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ovvero</w:t>
            </w:r>
          </w:p>
          <w:p w14:paraId="67983926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4219D586" w14:textId="511E42BF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 xml:space="preserve">di essere stato ammesso al concordato preventivo di cui all’art. 110 del D.Lgs. n. 50/2016;  ad integrazione di quanto eventualmente dichiarato nel DGUE, precisa che: </w:t>
            </w:r>
          </w:p>
          <w:p w14:paraId="74215C2E" w14:textId="55D55ADE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gli estremi del provvedimento di ammissione al concordato e di autorizzazione a partecipare alle gare sono…………</w:t>
            </w:r>
            <w:proofErr w:type="gramStart"/>
            <w:r w:rsidRPr="00BA1D4A">
              <w:rPr>
                <w:rFonts w:asciiTheme="minorHAnsi" w:hAnsiTheme="minorHAnsi" w:cstheme="minorHAnsi"/>
              </w:rPr>
              <w:t>…….</w:t>
            </w:r>
            <w:proofErr w:type="gramEnd"/>
            <w:r w:rsidRPr="00BA1D4A">
              <w:rPr>
                <w:rFonts w:asciiTheme="minorHAnsi" w:hAnsiTheme="minorHAnsi" w:cstheme="minorHAnsi"/>
              </w:rPr>
              <w:t xml:space="preserve">.rilasciati dal Tribunale di……………….; </w:t>
            </w:r>
          </w:p>
          <w:p w14:paraId="750BECBC" w14:textId="77777777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p w14:paraId="3EDA3D22" w14:textId="64B1320F" w:rsidR="00A03BA5" w:rsidRPr="00BA1D4A" w:rsidRDefault="00A03BA5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 </w:t>
            </w:r>
            <w:r w:rsidR="002C67EF">
              <w:rPr>
                <w:rFonts w:asciiTheme="minorHAnsi" w:hAnsiTheme="minorHAnsi" w:cstheme="minorHAnsi"/>
              </w:rPr>
              <w:t xml:space="preserve">                  </w:t>
            </w:r>
            <w:r w:rsidRPr="00BA1D4A">
              <w:rPr>
                <w:rFonts w:asciiTheme="minorHAnsi" w:hAnsiTheme="minorHAnsi" w:cstheme="minorHAnsi"/>
              </w:rPr>
              <w:t xml:space="preserve">                                                                            ovvero</w:t>
            </w:r>
          </w:p>
          <w:p w14:paraId="58FC78DF" w14:textId="4FC2C93C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556814E5" w14:textId="07D349CC" w:rsidR="00A03BA5" w:rsidRPr="00BA1D4A" w:rsidRDefault="002C67EF" w:rsidP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03BA5" w:rsidRPr="00BA1D4A">
              <w:rPr>
                <w:rFonts w:asciiTheme="minorHAnsi" w:hAnsiTheme="minorHAnsi" w:cstheme="minorHAnsi"/>
              </w:rPr>
              <w:tab/>
              <w:t>di aver presentato la domanda di ammissione al concordato preventivo e non sia stato ancora emesso il decreto di ammissione al concordato stesso e, ad integrazione di quanto eventualmente dichiarato nel DGUE, precisa che:</w:t>
            </w:r>
          </w:p>
          <w:p w14:paraId="2E248A60" w14:textId="06650604" w:rsidR="00A03BA5" w:rsidRPr="00BA1D4A" w:rsidRDefault="00A03BA5" w:rsidP="00C418BA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gli estremi del deposito della domanda di ammissione sono…………………………… rilasciati dal Tribunale di…</w:t>
            </w:r>
            <w:proofErr w:type="gramStart"/>
            <w:r w:rsidRPr="00BA1D4A">
              <w:rPr>
                <w:rFonts w:asciiTheme="minorHAnsi" w:hAnsiTheme="minorHAnsi" w:cstheme="minorHAnsi"/>
              </w:rPr>
              <w:t>…….</w:t>
            </w:r>
            <w:proofErr w:type="gramEnd"/>
            <w:r w:rsidRPr="00BA1D4A">
              <w:rPr>
                <w:rFonts w:asciiTheme="minorHAnsi" w:hAnsiTheme="minorHAnsi" w:cstheme="minorHAnsi"/>
              </w:rPr>
              <w:t xml:space="preserve">.; </w:t>
            </w:r>
          </w:p>
        </w:tc>
      </w:tr>
      <w:tr w:rsidR="00A03BA5" w:rsidRPr="00BA1D4A" w14:paraId="486ADC3C" w14:textId="77777777" w:rsidTr="006D5A0D">
        <w:trPr>
          <w:trHeight w:val="8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06C2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209B" w14:textId="1539A23F" w:rsidR="0052256E" w:rsidRPr="00BA1D4A" w:rsidRDefault="00D261B4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che con riferimento alla presente </w:t>
            </w:r>
            <w:r w:rsidR="009F53B1" w:rsidRPr="00BA1D4A">
              <w:rPr>
                <w:rFonts w:asciiTheme="minorHAnsi" w:hAnsiTheme="minorHAnsi" w:cstheme="minorHAnsi"/>
              </w:rPr>
              <w:t>procedura</w:t>
            </w:r>
            <w:r w:rsidR="009F53B1" w:rsidRPr="00BA1D4A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BA1D4A">
              <w:rPr>
                <w:rFonts w:asciiTheme="minorHAnsi" w:hAnsiTheme="minorHAnsi" w:cstheme="minorHAnsi"/>
              </w:rPr>
              <w:t xml:space="preserve">non ha presentato domanda di </w:t>
            </w:r>
            <w:r w:rsidR="002C67EF">
              <w:rPr>
                <w:rFonts w:asciiTheme="minorHAnsi" w:hAnsiTheme="minorHAnsi" w:cstheme="minorHAnsi"/>
              </w:rPr>
              <w:t>ammissione</w:t>
            </w:r>
            <w:r w:rsidRPr="00BA1D4A">
              <w:rPr>
                <w:rFonts w:asciiTheme="minorHAnsi" w:hAnsiTheme="minorHAnsi" w:cstheme="minorHAnsi"/>
              </w:rPr>
              <w:t xml:space="preserve"> in più di un R.T.I. o Consorzio, ovvero singolarmente e quale componente di un raggruppamento di Imprese o Consorzio (art. 48 comma 7 </w:t>
            </w:r>
            <w:r w:rsidR="002C67EF" w:rsidRPr="002C67EF">
              <w:rPr>
                <w:rFonts w:asciiTheme="minorHAnsi" w:hAnsiTheme="minorHAnsi" w:cstheme="minorHAnsi"/>
              </w:rPr>
              <w:t>del D.Lgs. n. 50/2016</w:t>
            </w:r>
            <w:r w:rsidRPr="00BA1D4A">
              <w:rPr>
                <w:rFonts w:asciiTheme="minorHAnsi" w:hAnsiTheme="minorHAnsi" w:cstheme="minorHAnsi"/>
              </w:rPr>
              <w:t>);</w:t>
            </w:r>
          </w:p>
        </w:tc>
      </w:tr>
      <w:tr w:rsidR="00A03BA5" w:rsidRPr="00BA1D4A" w14:paraId="7534CB35" w14:textId="77777777" w:rsidTr="006D5A0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5268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E4" w14:textId="54AD86E5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2C67EF">
              <w:rPr>
                <w:rFonts w:asciiTheme="minorHAnsi" w:hAnsiTheme="minorHAnsi" w:cstheme="minorHAnsi"/>
                <w:i/>
                <w:iCs/>
              </w:rPr>
              <w:t>(</w:t>
            </w:r>
            <w:r w:rsidRPr="00BA1D4A">
              <w:rPr>
                <w:rFonts w:asciiTheme="minorHAnsi" w:hAnsiTheme="minorHAnsi" w:cstheme="minorHAnsi"/>
                <w:i/>
              </w:rPr>
              <w:t xml:space="preserve">in caso di consorzi di cui all'articolo 45, comma 2, lettere b) e c) del D.Lgs. </w:t>
            </w:r>
            <w:r w:rsidR="002C67EF">
              <w:rPr>
                <w:rFonts w:asciiTheme="minorHAnsi" w:hAnsiTheme="minorHAnsi" w:cstheme="minorHAnsi"/>
                <w:i/>
              </w:rPr>
              <w:t xml:space="preserve">n. </w:t>
            </w:r>
            <w:r w:rsidRPr="00BA1D4A">
              <w:rPr>
                <w:rFonts w:asciiTheme="minorHAnsi" w:hAnsiTheme="minorHAnsi" w:cstheme="minorHAnsi"/>
                <w:i/>
              </w:rPr>
              <w:t>50/2016</w:t>
            </w:r>
            <w:r w:rsidRPr="00BA1D4A">
              <w:rPr>
                <w:rFonts w:asciiTheme="minorHAnsi" w:hAnsiTheme="minorHAnsi" w:cstheme="minorHAnsi"/>
              </w:rPr>
              <w:t>)</w:t>
            </w:r>
          </w:p>
          <w:p w14:paraId="5353BAC4" w14:textId="134626A8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il Consorzio, ai sensi di quanto stabilito dall’art. 48, comma 7, del D.Lgs. </w:t>
            </w:r>
            <w:r w:rsidR="002C67EF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50/2016, concorre con le imprese di seguito riportate (</w:t>
            </w:r>
            <w:r w:rsidRPr="00BA1D4A">
              <w:rPr>
                <w:rFonts w:asciiTheme="minorHAnsi" w:hAnsiTheme="minorHAnsi" w:cstheme="minorHAnsi"/>
                <w:i/>
              </w:rPr>
              <w:t>specificare quali</w:t>
            </w:r>
            <w:r w:rsidRPr="00BA1D4A">
              <w:rPr>
                <w:rFonts w:asciiTheme="minorHAnsi" w:hAnsiTheme="minorHAnsi" w:cstheme="minorHAnsi"/>
              </w:rPr>
              <w:t>):</w:t>
            </w:r>
          </w:p>
          <w:p w14:paraId="4E30C50C" w14:textId="77777777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9195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1"/>
              <w:gridCol w:w="3975"/>
              <w:gridCol w:w="2075"/>
              <w:gridCol w:w="2724"/>
            </w:tblGrid>
            <w:tr w:rsidR="00A03BA5" w:rsidRPr="00BA1D4A" w14:paraId="422919AC" w14:textId="77777777">
              <w:trPr>
                <w:trHeight w:val="319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44104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F0041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Ragione sociale del consorziato</w:t>
                  </w: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9BA98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Sede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83228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  <w:i/>
                    </w:rPr>
                  </w:pPr>
                  <w:r w:rsidRPr="00BA1D4A">
                    <w:rPr>
                      <w:rFonts w:asciiTheme="minorHAnsi" w:hAnsiTheme="minorHAnsi" w:cstheme="minorHAnsi"/>
                      <w:i/>
                    </w:rPr>
                    <w:t>Codice fiscale</w:t>
                  </w:r>
                </w:p>
              </w:tc>
            </w:tr>
            <w:tr w:rsidR="00A03BA5" w:rsidRPr="00BA1D4A" w14:paraId="781FE198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AC01D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8F034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3C24B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1BB6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03BA5" w:rsidRPr="00BA1D4A" w14:paraId="1A1814D5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E695E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D43BD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CAEF6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0CC3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03BA5" w:rsidRPr="00BA1D4A" w14:paraId="6E75AD32" w14:textId="77777777">
              <w:trPr>
                <w:trHeight w:val="2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3ECBF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E2C29" w14:textId="77777777" w:rsidR="00A03BA5" w:rsidRPr="00BA1D4A" w:rsidRDefault="00A03BA5">
                  <w:pPr>
                    <w:spacing w:before="40" w:after="4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0F365" w14:textId="77777777" w:rsidR="00A03BA5" w:rsidRPr="00BA1D4A" w:rsidRDefault="00A03BA5">
                  <w:pPr>
                    <w:spacing w:before="40" w:after="4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61CA5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33824D67" w14:textId="77777777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pPr w:leftFromText="141" w:rightFromText="141" w:vertAnchor="text" w:horzAnchor="margin" w:tblpX="426" w:tblpY="-44"/>
              <w:tblOverlap w:val="never"/>
              <w:tblW w:w="9195" w:type="dxa"/>
              <w:tblLayout w:type="fixed"/>
              <w:tblLook w:val="00A0" w:firstRow="1" w:lastRow="0" w:firstColumn="1" w:lastColumn="0" w:noHBand="0" w:noVBand="0"/>
            </w:tblPr>
            <w:tblGrid>
              <w:gridCol w:w="430"/>
              <w:gridCol w:w="8765"/>
            </w:tblGrid>
            <w:tr w:rsidR="00A03BA5" w:rsidRPr="00BA1D4A" w14:paraId="3C5B8940" w14:textId="77777777">
              <w:trPr>
                <w:trHeight w:val="460"/>
              </w:trPr>
              <w:tc>
                <w:tcPr>
                  <w:tcW w:w="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8E0342C" w14:textId="77777777" w:rsidR="00A03BA5" w:rsidRPr="00BA1D4A" w:rsidRDefault="00A03BA5">
                  <w:pPr>
                    <w:spacing w:before="40" w:after="40"/>
                    <w:jc w:val="center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A1D4A">
                    <w:rPr>
                      <w:rFonts w:asciiTheme="minorHAnsi" w:hAnsiTheme="minorHAnsi" w:cstheme="minorHAnsi"/>
                    </w:rPr>
                    <w:instrText xml:space="preserve"> FORMCHECKBOX </w:instrText>
                  </w:r>
                  <w:r w:rsidR="002F48D5">
                    <w:rPr>
                      <w:rFonts w:asciiTheme="minorHAnsi" w:hAnsiTheme="minorHAnsi" w:cstheme="minorHAnsi"/>
                    </w:rPr>
                  </w:r>
                  <w:r w:rsidR="002F48D5">
                    <w:rPr>
                      <w:rFonts w:asciiTheme="minorHAnsi" w:hAnsiTheme="minorHAnsi" w:cstheme="minorHAnsi"/>
                    </w:rPr>
                    <w:fldChar w:fldCharType="separate"/>
                  </w:r>
                  <w:r w:rsidRPr="00BA1D4A">
                    <w:rPr>
                      <w:rFonts w:asciiTheme="minorHAnsi" w:hAnsiTheme="minorHAnsi" w:cstheme="minorHAnsi"/>
                    </w:rPr>
                    <w:fldChar w:fldCharType="end"/>
                  </w:r>
                </w:p>
              </w:tc>
              <w:tc>
                <w:tcPr>
                  <w:tcW w:w="8760" w:type="dxa"/>
                  <w:hideMark/>
                </w:tcPr>
                <w:p w14:paraId="3C3E47F6" w14:textId="77777777" w:rsidR="00A03BA5" w:rsidRPr="00BA1D4A" w:rsidRDefault="00A03BA5">
                  <w:pPr>
                    <w:spacing w:before="20" w:after="20"/>
                    <w:ind w:left="110" w:hanging="110"/>
                    <w:jc w:val="both"/>
                    <w:rPr>
                      <w:rFonts w:asciiTheme="minorHAnsi" w:hAnsiTheme="minorHAnsi" w:cstheme="minorHAnsi"/>
                    </w:rPr>
                  </w:pPr>
                  <w:r w:rsidRPr="00BA1D4A">
                    <w:rPr>
                      <w:rFonts w:asciiTheme="minorHAnsi" w:hAnsiTheme="minorHAnsi" w:cstheme="minorHAnsi"/>
                    </w:rPr>
                    <w:t>-</w:t>
                  </w:r>
                  <w:r w:rsidRPr="00BA1D4A">
                    <w:rPr>
                      <w:rFonts w:asciiTheme="minorHAnsi" w:hAnsiTheme="minorHAnsi" w:cstheme="minorHAnsi"/>
                    </w:rPr>
                    <w:tab/>
                    <w:t xml:space="preserve">allega l’atto costitutivo del Consorzio </w:t>
                  </w:r>
                  <w:r w:rsidRPr="00BA1D4A">
                    <w:rPr>
                      <w:rFonts w:asciiTheme="minorHAnsi" w:hAnsiTheme="minorHAnsi" w:cstheme="minorHAnsi"/>
                      <w:i/>
                    </w:rPr>
                    <w:t>(ovvero)</w:t>
                  </w:r>
                  <w:r w:rsidRPr="00BA1D4A">
                    <w:rPr>
                      <w:rFonts w:asciiTheme="minorHAnsi" w:hAnsiTheme="minorHAnsi" w:cstheme="minorHAnsi"/>
                    </w:rPr>
                    <w:t xml:space="preserve"> copia della delibera dell’organo di amministrazione attiva</w:t>
                  </w:r>
                </w:p>
              </w:tc>
            </w:tr>
          </w:tbl>
          <w:p w14:paraId="1EAD30C5" w14:textId="77777777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03BA5" w:rsidRPr="00BA1D4A" w14:paraId="472C834D" w14:textId="77777777" w:rsidTr="006D5A0D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BABA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6376" w14:textId="2FDE5ED0" w:rsidR="00A03BA5" w:rsidRPr="00BA1D4A" w:rsidRDefault="00A03BA5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ab/>
            </w:r>
            <w:r w:rsidRPr="00BA1D4A">
              <w:rPr>
                <w:rFonts w:asciiTheme="minorHAnsi" w:hAnsiTheme="minorHAnsi" w:cstheme="minorHAnsi"/>
                <w:i/>
              </w:rPr>
              <w:t>per gli operatori economici non residenti e privi di stabile organizzazione in Italia:</w:t>
            </w:r>
            <w:r w:rsidRPr="00BA1D4A">
              <w:rPr>
                <w:rFonts w:asciiTheme="minorHAnsi" w:hAnsiTheme="minorHAnsi" w:cstheme="minorHAnsi"/>
              </w:rPr>
              <w:t xml:space="preserve"> di impegnarsi ad uniformarsi, in caso di aggiudicazione, alla disciplina di cui agli articoli 17, comma 2, e 53, comma 3 del D.P.R. </w:t>
            </w:r>
            <w:r w:rsidR="00980454">
              <w:rPr>
                <w:rFonts w:asciiTheme="minorHAnsi" w:hAnsiTheme="minorHAnsi" w:cstheme="minorHAnsi"/>
              </w:rPr>
              <w:t xml:space="preserve">n. </w:t>
            </w:r>
            <w:r w:rsidRPr="00BA1D4A">
              <w:rPr>
                <w:rFonts w:asciiTheme="minorHAnsi" w:hAnsiTheme="minorHAnsi" w:cstheme="minorHAnsi"/>
              </w:rPr>
              <w:t>633/1972 e a comunicare alla Stazione Appaltante la nomina del proprio rappresentante fiscale, nelle forme di legge;</w:t>
            </w:r>
          </w:p>
        </w:tc>
      </w:tr>
      <w:tr w:rsidR="00A03BA5" w:rsidRPr="00BA1D4A" w14:paraId="78516130" w14:textId="77777777" w:rsidTr="006D5A0D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EB9" w14:textId="77777777" w:rsidR="00A03BA5" w:rsidRPr="00BA1D4A" w:rsidRDefault="00A03BA5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7CF" w14:textId="4B00FAB4" w:rsidR="00A03BA5" w:rsidRPr="00BA1D4A" w:rsidRDefault="006D3719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d</w:t>
            </w:r>
            <w:r w:rsidR="00A03BA5" w:rsidRPr="00BA1D4A">
              <w:rPr>
                <w:rFonts w:asciiTheme="minorHAnsi" w:hAnsiTheme="minorHAnsi" w:cstheme="minorHAnsi"/>
              </w:rPr>
              <w:t xml:space="preserve">i autorizzare </w:t>
            </w:r>
            <w:r w:rsidR="002C67EF" w:rsidRPr="002C67EF">
              <w:rPr>
                <w:rFonts w:asciiTheme="minorHAnsi" w:hAnsiTheme="minorHAnsi" w:cstheme="minorHAnsi"/>
              </w:rPr>
              <w:t xml:space="preserve">Fondazione Human </w:t>
            </w:r>
            <w:proofErr w:type="spellStart"/>
            <w:r w:rsidR="002C67EF" w:rsidRPr="002C67EF">
              <w:rPr>
                <w:rFonts w:asciiTheme="minorHAnsi" w:hAnsiTheme="minorHAnsi" w:cstheme="minorHAnsi"/>
              </w:rPr>
              <w:t>Technopole</w:t>
            </w:r>
            <w:proofErr w:type="spellEnd"/>
            <w:r w:rsidR="00A03BA5" w:rsidRPr="00BA1D4A">
              <w:rPr>
                <w:rFonts w:asciiTheme="minorHAnsi" w:hAnsiTheme="minorHAnsi" w:cstheme="minorHAnsi"/>
              </w:rPr>
              <w:t xml:space="preserve"> a rilasciare copia della documentazione presentata per </w:t>
            </w:r>
            <w:r w:rsidR="00601893" w:rsidRPr="00BA1D4A">
              <w:rPr>
                <w:rFonts w:asciiTheme="minorHAnsi" w:hAnsiTheme="minorHAnsi" w:cstheme="minorHAnsi"/>
              </w:rPr>
              <w:t>l’istanza di ammissione</w:t>
            </w:r>
            <w:r w:rsidR="00A03BA5" w:rsidRPr="00BA1D4A">
              <w:rPr>
                <w:rFonts w:asciiTheme="minorHAnsi" w:hAnsiTheme="minorHAnsi" w:cstheme="minorHAnsi"/>
              </w:rPr>
              <w:t xml:space="preserve">, qualora un partecipante eserciti la facoltà di accesso agli atti ex </w:t>
            </w:r>
            <w:r w:rsidR="00980454">
              <w:rPr>
                <w:rFonts w:asciiTheme="minorHAnsi" w:hAnsiTheme="minorHAnsi" w:cstheme="minorHAnsi"/>
              </w:rPr>
              <w:t>L</w:t>
            </w:r>
            <w:r w:rsidR="00A03BA5" w:rsidRPr="00BA1D4A">
              <w:rPr>
                <w:rFonts w:asciiTheme="minorHAnsi" w:hAnsiTheme="minorHAnsi" w:cstheme="minorHAnsi"/>
              </w:rPr>
              <w:t>ege n. 241/90 e s.m.i.</w:t>
            </w:r>
            <w:r w:rsidR="009E3A1E" w:rsidRPr="00BA1D4A">
              <w:rPr>
                <w:rFonts w:asciiTheme="minorHAnsi" w:hAnsiTheme="minorHAnsi" w:cstheme="minorHAnsi"/>
              </w:rPr>
              <w:t xml:space="preserve"> ed </w:t>
            </w:r>
            <w:r w:rsidR="00980454">
              <w:rPr>
                <w:rFonts w:asciiTheme="minorHAnsi" w:hAnsiTheme="minorHAnsi" w:cstheme="minorHAnsi"/>
              </w:rPr>
              <w:t>a</w:t>
            </w:r>
            <w:r w:rsidR="009E3A1E" w:rsidRPr="00BA1D4A">
              <w:rPr>
                <w:rFonts w:asciiTheme="minorHAnsi" w:hAnsiTheme="minorHAnsi" w:cstheme="minorHAnsi"/>
              </w:rPr>
              <w:t>rt.53 del D</w:t>
            </w:r>
            <w:r w:rsidR="00980454">
              <w:rPr>
                <w:rFonts w:asciiTheme="minorHAnsi" w:hAnsiTheme="minorHAnsi" w:cstheme="minorHAnsi"/>
              </w:rPr>
              <w:t>.L</w:t>
            </w:r>
            <w:r w:rsidR="009E3A1E" w:rsidRPr="00BA1D4A">
              <w:rPr>
                <w:rFonts w:asciiTheme="minorHAnsi" w:hAnsiTheme="minorHAnsi" w:cstheme="minorHAnsi"/>
              </w:rPr>
              <w:t>gs</w:t>
            </w:r>
            <w:r w:rsidR="00980454">
              <w:rPr>
                <w:rFonts w:asciiTheme="minorHAnsi" w:hAnsiTheme="minorHAnsi" w:cstheme="minorHAnsi"/>
              </w:rPr>
              <w:t>. n.</w:t>
            </w:r>
            <w:r w:rsidR="009E3A1E" w:rsidRPr="00BA1D4A">
              <w:rPr>
                <w:rFonts w:asciiTheme="minorHAnsi" w:hAnsiTheme="minorHAnsi" w:cstheme="minorHAnsi"/>
              </w:rPr>
              <w:t xml:space="preserve"> 50/2016.</w:t>
            </w:r>
            <w:r w:rsidR="00A03BA5" w:rsidRPr="00BA1D4A">
              <w:rPr>
                <w:rFonts w:asciiTheme="minorHAnsi" w:hAnsiTheme="minorHAnsi" w:cstheme="minorHAnsi"/>
              </w:rPr>
              <w:t xml:space="preserve"> </w:t>
            </w:r>
          </w:p>
          <w:p w14:paraId="1E1720C8" w14:textId="6F7ED3CA" w:rsidR="00A03BA5" w:rsidRPr="00BA1D4A" w:rsidRDefault="00A03BA5" w:rsidP="006D3719">
            <w:pPr>
              <w:autoSpaceDE w:val="0"/>
              <w:rPr>
                <w:rFonts w:asciiTheme="minorHAnsi" w:hAnsiTheme="minorHAnsi" w:cstheme="minorHAnsi"/>
              </w:rPr>
            </w:pPr>
          </w:p>
        </w:tc>
      </w:tr>
      <w:tr w:rsidR="00584602" w:rsidRPr="00BA1D4A" w14:paraId="229FA428" w14:textId="77777777" w:rsidTr="006D5A0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E7A6" w14:textId="77777777" w:rsidR="00584602" w:rsidRPr="00BA1D4A" w:rsidRDefault="00584602" w:rsidP="00A03BA5">
            <w:pPr>
              <w:pStyle w:val="Paragrafoelenco"/>
              <w:numPr>
                <w:ilvl w:val="0"/>
                <w:numId w:val="24"/>
              </w:num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AEA" w14:textId="0BE69E9B" w:rsidR="00584602" w:rsidRPr="00BA1D4A" w:rsidRDefault="00584602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 xml:space="preserve">di essere consapevole che, qualora fosse accertata la non veridicità del contenuto della presente dichiarazione, l’Impresa verrà esclusa dalla procedura, per la quale è rilasciata, o, se risultata ammessa, decadrà dall’ammissione medesima; </w:t>
            </w:r>
          </w:p>
        </w:tc>
      </w:tr>
      <w:tr w:rsidR="00A03BA5" w:rsidRPr="00BA1D4A" w14:paraId="00DB36BF" w14:textId="77777777" w:rsidTr="006D5A0D">
        <w:trPr>
          <w:cantSplit/>
          <w:trHeight w:val="20"/>
        </w:trPr>
        <w:tc>
          <w:tcPr>
            <w:tcW w:w="10206" w:type="dxa"/>
            <w:gridSpan w:val="3"/>
            <w:vAlign w:val="center"/>
            <w:hideMark/>
          </w:tcPr>
          <w:p w14:paraId="7AB91EA8" w14:textId="77777777" w:rsidR="006D5A0D" w:rsidRPr="00BA1D4A" w:rsidRDefault="006D5A0D" w:rsidP="006D5A0D">
            <w:pPr>
              <w:widowControl w:val="0"/>
              <w:tabs>
                <w:tab w:val="left" w:pos="2192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160CC591" w14:textId="2ADA1675" w:rsidR="0052256E" w:rsidRPr="00BA1D4A" w:rsidRDefault="0052256E" w:rsidP="006D5A0D">
            <w:pPr>
              <w:widowControl w:val="0"/>
              <w:tabs>
                <w:tab w:val="left" w:pos="2192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A1D4A">
              <w:rPr>
                <w:rFonts w:asciiTheme="minorHAnsi" w:hAnsiTheme="minorHAnsi" w:cstheme="minorHAnsi"/>
              </w:rPr>
              <w:t>Luogo____________, Data __________</w:t>
            </w:r>
          </w:p>
          <w:p w14:paraId="03040D18" w14:textId="77777777" w:rsidR="0052256E" w:rsidRPr="00BA1D4A" w:rsidRDefault="0052256E" w:rsidP="0052256E">
            <w:pPr>
              <w:spacing w:line="360" w:lineRule="auto"/>
              <w:ind w:left="5672" w:firstLine="709"/>
              <w:jc w:val="both"/>
              <w:rPr>
                <w:rFonts w:asciiTheme="minorHAnsi" w:hAnsiTheme="minorHAnsi" w:cstheme="minorHAnsi"/>
              </w:rPr>
            </w:pPr>
          </w:p>
          <w:p w14:paraId="154F24EE" w14:textId="77777777" w:rsidR="0035430A" w:rsidRPr="0035430A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</w:rPr>
            </w:pPr>
            <w:r w:rsidRPr="0035430A">
              <w:rPr>
                <w:rFonts w:asciiTheme="minorHAnsi" w:hAnsiTheme="minorHAnsi" w:cstheme="minorHAnsi"/>
              </w:rPr>
              <w:t xml:space="preserve">FIRMA DIGITALE   </w:t>
            </w:r>
          </w:p>
          <w:p w14:paraId="18487696" w14:textId="77777777" w:rsidR="0035430A" w:rsidRPr="0035430A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</w:rPr>
            </w:pPr>
            <w:r w:rsidRPr="0035430A">
              <w:rPr>
                <w:rFonts w:asciiTheme="minorHAnsi" w:hAnsiTheme="minorHAnsi" w:cstheme="minorHAnsi"/>
              </w:rPr>
              <w:t xml:space="preserve">                    </w:t>
            </w:r>
          </w:p>
          <w:p w14:paraId="4AC19E1A" w14:textId="2EFA0DD8" w:rsidR="00A03BA5" w:rsidRPr="00980454" w:rsidRDefault="0035430A" w:rsidP="0035430A">
            <w:pPr>
              <w:tabs>
                <w:tab w:val="center" w:pos="4962"/>
                <w:tab w:val="left" w:pos="5529"/>
              </w:tabs>
              <w:ind w:left="5387"/>
              <w:jc w:val="center"/>
              <w:rPr>
                <w:rFonts w:asciiTheme="minorHAnsi" w:hAnsiTheme="minorHAnsi" w:cstheme="minorHAnsi"/>
                <w:iCs/>
                <w:vertAlign w:val="superscript"/>
              </w:rPr>
            </w:pPr>
            <w:r w:rsidRPr="0035430A">
              <w:rPr>
                <w:rFonts w:asciiTheme="minorHAnsi" w:hAnsiTheme="minorHAnsi" w:cstheme="minorHAnsi"/>
              </w:rPr>
              <w:t xml:space="preserve">         DEL DICHIARANTE</w:t>
            </w:r>
            <w:bookmarkStart w:id="1" w:name="_GoBack"/>
            <w:bookmarkEnd w:id="1"/>
          </w:p>
        </w:tc>
      </w:tr>
      <w:tr w:rsidR="00A03BA5" w:rsidRPr="00BA1D4A" w14:paraId="373608CF" w14:textId="77777777" w:rsidTr="006D5A0D">
        <w:trPr>
          <w:cantSplit/>
          <w:trHeight w:val="20"/>
        </w:trPr>
        <w:tc>
          <w:tcPr>
            <w:tcW w:w="1152" w:type="dxa"/>
            <w:gridSpan w:val="2"/>
            <w:vAlign w:val="center"/>
          </w:tcPr>
          <w:p w14:paraId="74CFF50E" w14:textId="77777777" w:rsidR="00A03BA5" w:rsidRPr="00BA1D4A" w:rsidRDefault="00A03BA5">
            <w:pPr>
              <w:tabs>
                <w:tab w:val="center" w:pos="4962"/>
                <w:tab w:val="left" w:pos="5529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054" w:type="dxa"/>
            <w:vAlign w:val="center"/>
          </w:tcPr>
          <w:p w14:paraId="68F918B7" w14:textId="77777777" w:rsidR="00A03BA5" w:rsidRPr="00BA1D4A" w:rsidRDefault="00A03BA5">
            <w:pPr>
              <w:tabs>
                <w:tab w:val="center" w:pos="4962"/>
                <w:tab w:val="left" w:pos="5529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AD7464B" w14:textId="755112B3" w:rsidR="00494D11" w:rsidRPr="00BA1D4A" w:rsidRDefault="00494D11" w:rsidP="006A20C2">
      <w:pPr>
        <w:tabs>
          <w:tab w:val="center" w:pos="4962"/>
          <w:tab w:val="left" w:pos="5529"/>
        </w:tabs>
        <w:ind w:firstLine="38"/>
        <w:jc w:val="both"/>
        <w:rPr>
          <w:rFonts w:asciiTheme="minorHAnsi" w:hAnsiTheme="minorHAnsi" w:cstheme="minorHAnsi"/>
          <w:iCs/>
          <w:vertAlign w:val="superscript"/>
        </w:rPr>
      </w:pPr>
    </w:p>
    <w:p w14:paraId="1BC791E9" w14:textId="48B61040" w:rsidR="00494D11" w:rsidRPr="00BA1D4A" w:rsidRDefault="00494D11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p w14:paraId="5378D19C" w14:textId="6FFFF15D" w:rsidR="0052256E" w:rsidRPr="00BA1D4A" w:rsidRDefault="0052256E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p w14:paraId="48DB6A7B" w14:textId="77777777" w:rsidR="002B25FF" w:rsidRPr="00BA1D4A" w:rsidRDefault="002B25FF" w:rsidP="00136626">
      <w:pPr>
        <w:tabs>
          <w:tab w:val="center" w:pos="4962"/>
          <w:tab w:val="left" w:pos="5529"/>
        </w:tabs>
        <w:jc w:val="both"/>
        <w:rPr>
          <w:rFonts w:asciiTheme="minorHAnsi" w:hAnsiTheme="minorHAnsi" w:cstheme="minorHAnsi"/>
          <w:iCs/>
          <w:vertAlign w:val="superscript"/>
        </w:rPr>
      </w:pPr>
    </w:p>
    <w:sectPr w:rsidR="002B25FF" w:rsidRPr="00BA1D4A" w:rsidSect="00691014">
      <w:footnotePr>
        <w:numFmt w:val="lowerRoman"/>
      </w:footnotePr>
      <w:endnotePr>
        <w:numFmt w:val="decimal"/>
      </w:endnotePr>
      <w:pgSz w:w="11906" w:h="16838"/>
      <w:pgMar w:top="992" w:right="1134" w:bottom="993" w:left="1134" w:header="567" w:footer="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BEA09" w14:textId="77777777" w:rsidR="002F48D5" w:rsidRDefault="002F48D5">
      <w:r>
        <w:separator/>
      </w:r>
    </w:p>
  </w:endnote>
  <w:endnote w:type="continuationSeparator" w:id="0">
    <w:p w14:paraId="5BCCB08E" w14:textId="77777777" w:rsidR="002F48D5" w:rsidRDefault="002F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F73B2" w14:textId="77777777" w:rsidR="002F48D5" w:rsidRDefault="002F48D5">
      <w:r>
        <w:separator/>
      </w:r>
    </w:p>
  </w:footnote>
  <w:footnote w:type="continuationSeparator" w:id="0">
    <w:p w14:paraId="4EBCB4DB" w14:textId="77777777" w:rsidR="002F48D5" w:rsidRDefault="002F4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D5C"/>
    <w:multiLevelType w:val="multilevel"/>
    <w:tmpl w:val="9862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8081C"/>
    <w:multiLevelType w:val="hybridMultilevel"/>
    <w:tmpl w:val="71B80C54"/>
    <w:lvl w:ilvl="0" w:tplc="25ACAC7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591697"/>
    <w:multiLevelType w:val="hybridMultilevel"/>
    <w:tmpl w:val="C37AC7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1301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446146"/>
    <w:multiLevelType w:val="hybridMultilevel"/>
    <w:tmpl w:val="C9043F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842DF98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73A25"/>
    <w:multiLevelType w:val="multilevel"/>
    <w:tmpl w:val="0410001D"/>
    <w:styleLink w:val="Sti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B9E37AD"/>
    <w:multiLevelType w:val="multilevel"/>
    <w:tmpl w:val="0992886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11E15"/>
    <w:multiLevelType w:val="hybridMultilevel"/>
    <w:tmpl w:val="F0407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6D8D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6FD0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21BAD"/>
    <w:multiLevelType w:val="hybridMultilevel"/>
    <w:tmpl w:val="1D709350"/>
    <w:lvl w:ilvl="0" w:tplc="C904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2CF0"/>
    <w:multiLevelType w:val="multilevel"/>
    <w:tmpl w:val="3DE8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F4CFC"/>
    <w:multiLevelType w:val="multilevel"/>
    <w:tmpl w:val="D5968D70"/>
    <w:lvl w:ilvl="0">
      <w:start w:val="1"/>
      <w:numFmt w:val="decimal"/>
      <w:pStyle w:val="StileTitolo1Sinistro063cmSporgente076cm"/>
      <w:lvlText w:val="%1"/>
      <w:lvlJc w:val="left"/>
      <w:pPr>
        <w:tabs>
          <w:tab w:val="num" w:pos="1149"/>
        </w:tabs>
        <w:ind w:left="1149" w:hanging="432"/>
      </w:p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</w:lvl>
  </w:abstractNum>
  <w:abstractNum w:abstractNumId="13" w15:restartNumberingAfterBreak="0">
    <w:nsid w:val="39BC282B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E6D82"/>
    <w:multiLevelType w:val="hybridMultilevel"/>
    <w:tmpl w:val="D4348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F0458"/>
    <w:multiLevelType w:val="multilevel"/>
    <w:tmpl w:val="BC2C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5F7B29"/>
    <w:multiLevelType w:val="hybridMultilevel"/>
    <w:tmpl w:val="4BD21CF2"/>
    <w:lvl w:ilvl="0" w:tplc="6C743158">
      <w:start w:val="1"/>
      <w:numFmt w:val="bullet"/>
      <w:lvlText w:val="-"/>
      <w:lvlJc w:val="left"/>
      <w:pPr>
        <w:ind w:left="135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46DF2A80"/>
    <w:multiLevelType w:val="hybridMultilevel"/>
    <w:tmpl w:val="37AAD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448C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DB5622B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0786393"/>
    <w:multiLevelType w:val="hybridMultilevel"/>
    <w:tmpl w:val="C20A7938"/>
    <w:lvl w:ilvl="0" w:tplc="7FE60AA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B3E7B"/>
    <w:multiLevelType w:val="hybridMultilevel"/>
    <w:tmpl w:val="8AA09E4A"/>
    <w:lvl w:ilvl="0" w:tplc="25ACAC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44DC7"/>
    <w:multiLevelType w:val="hybridMultilevel"/>
    <w:tmpl w:val="6666B824"/>
    <w:lvl w:ilvl="0" w:tplc="85547888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F0FCC"/>
    <w:multiLevelType w:val="hybridMultilevel"/>
    <w:tmpl w:val="59A47DAA"/>
    <w:lvl w:ilvl="0" w:tplc="C904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F71AF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CC4C4B"/>
    <w:multiLevelType w:val="multilevel"/>
    <w:tmpl w:val="224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B14749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56FAF"/>
    <w:multiLevelType w:val="hybridMultilevel"/>
    <w:tmpl w:val="B6101E1E"/>
    <w:lvl w:ilvl="0" w:tplc="85547888">
      <w:start w:val="3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5A2E93"/>
    <w:multiLevelType w:val="hybridMultilevel"/>
    <w:tmpl w:val="C7AA7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5"/>
  </w:num>
  <w:num w:numId="4">
    <w:abstractNumId w:val="24"/>
  </w:num>
  <w:num w:numId="5">
    <w:abstractNumId w:val="3"/>
  </w:num>
  <w:num w:numId="6">
    <w:abstractNumId w:val="12"/>
  </w:num>
  <w:num w:numId="7">
    <w:abstractNumId w:val="10"/>
  </w:num>
  <w:num w:numId="8">
    <w:abstractNumId w:val="23"/>
  </w:num>
  <w:num w:numId="9">
    <w:abstractNumId w:val="22"/>
  </w:num>
  <w:num w:numId="10">
    <w:abstractNumId w:val="27"/>
  </w:num>
  <w:num w:numId="11">
    <w:abstractNumId w:val="17"/>
  </w:num>
  <w:num w:numId="12">
    <w:abstractNumId w:val="14"/>
  </w:num>
  <w:num w:numId="13">
    <w:abstractNumId w:val="2"/>
  </w:num>
  <w:num w:numId="14">
    <w:abstractNumId w:val="20"/>
  </w:num>
  <w:num w:numId="15">
    <w:abstractNumId w:val="16"/>
  </w:num>
  <w:num w:numId="16">
    <w:abstractNumId w:val="4"/>
  </w:num>
  <w:num w:numId="17">
    <w:abstractNumId w:val="0"/>
  </w:num>
  <w:num w:numId="18">
    <w:abstractNumId w:val="6"/>
  </w:num>
  <w:num w:numId="19">
    <w:abstractNumId w:val="25"/>
  </w:num>
  <w:num w:numId="20">
    <w:abstractNumId w:val="15"/>
  </w:num>
  <w:num w:numId="21">
    <w:abstractNumId w:val="11"/>
  </w:num>
  <w:num w:numId="22">
    <w:abstractNumId w:val="21"/>
  </w:num>
  <w:num w:numId="23">
    <w:abstractNumId w:val="1"/>
  </w:num>
  <w:num w:numId="24">
    <w:abstractNumId w:val="7"/>
  </w:num>
  <w:num w:numId="2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3"/>
  </w:num>
  <w:num w:numId="29">
    <w:abstractNumId w:val="9"/>
  </w:num>
  <w:num w:numId="30">
    <w:abstractNumId w:val="26"/>
  </w:num>
  <w:num w:numId="31">
    <w:abstractNumId w:val="8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07"/>
    <w:rsid w:val="00000090"/>
    <w:rsid w:val="00001634"/>
    <w:rsid w:val="00003064"/>
    <w:rsid w:val="0000600A"/>
    <w:rsid w:val="000121E8"/>
    <w:rsid w:val="00013F3B"/>
    <w:rsid w:val="0001413F"/>
    <w:rsid w:val="0001558E"/>
    <w:rsid w:val="00017E87"/>
    <w:rsid w:val="0002012D"/>
    <w:rsid w:val="0002164B"/>
    <w:rsid w:val="000216E3"/>
    <w:rsid w:val="00021A7D"/>
    <w:rsid w:val="00021CFE"/>
    <w:rsid w:val="000250BD"/>
    <w:rsid w:val="00025C79"/>
    <w:rsid w:val="00030964"/>
    <w:rsid w:val="000410BB"/>
    <w:rsid w:val="000433B1"/>
    <w:rsid w:val="000470E2"/>
    <w:rsid w:val="00055606"/>
    <w:rsid w:val="0005720A"/>
    <w:rsid w:val="00064B9A"/>
    <w:rsid w:val="00071C9D"/>
    <w:rsid w:val="00072427"/>
    <w:rsid w:val="0007254B"/>
    <w:rsid w:val="0007712B"/>
    <w:rsid w:val="00081D88"/>
    <w:rsid w:val="00081D9C"/>
    <w:rsid w:val="0008254A"/>
    <w:rsid w:val="0008634E"/>
    <w:rsid w:val="0008704A"/>
    <w:rsid w:val="00091F1C"/>
    <w:rsid w:val="000929ED"/>
    <w:rsid w:val="00092D14"/>
    <w:rsid w:val="00096E29"/>
    <w:rsid w:val="000A02F8"/>
    <w:rsid w:val="000A0797"/>
    <w:rsid w:val="000A4240"/>
    <w:rsid w:val="000A4AFA"/>
    <w:rsid w:val="000A5384"/>
    <w:rsid w:val="000B11F6"/>
    <w:rsid w:val="000B15CE"/>
    <w:rsid w:val="000B1613"/>
    <w:rsid w:val="000B1E42"/>
    <w:rsid w:val="000B23DE"/>
    <w:rsid w:val="000B4E04"/>
    <w:rsid w:val="000B5054"/>
    <w:rsid w:val="000B7166"/>
    <w:rsid w:val="000C495F"/>
    <w:rsid w:val="000C4E21"/>
    <w:rsid w:val="000C6FDE"/>
    <w:rsid w:val="000D09D5"/>
    <w:rsid w:val="000D0DEE"/>
    <w:rsid w:val="000D1A55"/>
    <w:rsid w:val="000D1B9F"/>
    <w:rsid w:val="000D2CD0"/>
    <w:rsid w:val="000D68E9"/>
    <w:rsid w:val="000D7490"/>
    <w:rsid w:val="000E477F"/>
    <w:rsid w:val="000E6C34"/>
    <w:rsid w:val="000F0F5E"/>
    <w:rsid w:val="000F1D6C"/>
    <w:rsid w:val="000F221E"/>
    <w:rsid w:val="000F4AE9"/>
    <w:rsid w:val="000F6219"/>
    <w:rsid w:val="00101836"/>
    <w:rsid w:val="00106827"/>
    <w:rsid w:val="00106D50"/>
    <w:rsid w:val="00107F3B"/>
    <w:rsid w:val="00107F99"/>
    <w:rsid w:val="001106FB"/>
    <w:rsid w:val="001112B3"/>
    <w:rsid w:val="00117C99"/>
    <w:rsid w:val="0012445E"/>
    <w:rsid w:val="00124540"/>
    <w:rsid w:val="00127608"/>
    <w:rsid w:val="00130A9F"/>
    <w:rsid w:val="00131D5F"/>
    <w:rsid w:val="00133338"/>
    <w:rsid w:val="0013334B"/>
    <w:rsid w:val="00133F53"/>
    <w:rsid w:val="00134582"/>
    <w:rsid w:val="00136626"/>
    <w:rsid w:val="00136DB4"/>
    <w:rsid w:val="00140F3A"/>
    <w:rsid w:val="00142D8B"/>
    <w:rsid w:val="00142DDF"/>
    <w:rsid w:val="0014425A"/>
    <w:rsid w:val="001468D5"/>
    <w:rsid w:val="00147C72"/>
    <w:rsid w:val="00147DE2"/>
    <w:rsid w:val="00155BBA"/>
    <w:rsid w:val="00156B63"/>
    <w:rsid w:val="00156D8B"/>
    <w:rsid w:val="00160306"/>
    <w:rsid w:val="00160FAA"/>
    <w:rsid w:val="00161A13"/>
    <w:rsid w:val="00163D4E"/>
    <w:rsid w:val="00164B1C"/>
    <w:rsid w:val="00166A62"/>
    <w:rsid w:val="00167417"/>
    <w:rsid w:val="00173898"/>
    <w:rsid w:val="001767B8"/>
    <w:rsid w:val="00177229"/>
    <w:rsid w:val="00180E1E"/>
    <w:rsid w:val="001833D4"/>
    <w:rsid w:val="001903DA"/>
    <w:rsid w:val="00190651"/>
    <w:rsid w:val="00192081"/>
    <w:rsid w:val="00192EBD"/>
    <w:rsid w:val="00194430"/>
    <w:rsid w:val="00194FAC"/>
    <w:rsid w:val="00196E1A"/>
    <w:rsid w:val="00197D68"/>
    <w:rsid w:val="001A274F"/>
    <w:rsid w:val="001A5508"/>
    <w:rsid w:val="001B0BFF"/>
    <w:rsid w:val="001B2563"/>
    <w:rsid w:val="001B2AB9"/>
    <w:rsid w:val="001B40F6"/>
    <w:rsid w:val="001C222D"/>
    <w:rsid w:val="001C616C"/>
    <w:rsid w:val="001D195D"/>
    <w:rsid w:val="001D3AC1"/>
    <w:rsid w:val="001D572E"/>
    <w:rsid w:val="001E1DDC"/>
    <w:rsid w:val="001E33C3"/>
    <w:rsid w:val="001E3FBF"/>
    <w:rsid w:val="001E4070"/>
    <w:rsid w:val="001E4700"/>
    <w:rsid w:val="001E562D"/>
    <w:rsid w:val="001F183B"/>
    <w:rsid w:val="001F1E95"/>
    <w:rsid w:val="001F2FC4"/>
    <w:rsid w:val="00210CBF"/>
    <w:rsid w:val="0021295A"/>
    <w:rsid w:val="00215A7D"/>
    <w:rsid w:val="00217D74"/>
    <w:rsid w:val="00220099"/>
    <w:rsid w:val="002208CA"/>
    <w:rsid w:val="00221A08"/>
    <w:rsid w:val="0022456D"/>
    <w:rsid w:val="00225DE6"/>
    <w:rsid w:val="00227706"/>
    <w:rsid w:val="002307F7"/>
    <w:rsid w:val="00232648"/>
    <w:rsid w:val="00233E29"/>
    <w:rsid w:val="00237F48"/>
    <w:rsid w:val="00240F6E"/>
    <w:rsid w:val="00241B69"/>
    <w:rsid w:val="00242050"/>
    <w:rsid w:val="002466ED"/>
    <w:rsid w:val="00250A3B"/>
    <w:rsid w:val="002562CA"/>
    <w:rsid w:val="00256F5C"/>
    <w:rsid w:val="00266443"/>
    <w:rsid w:val="00272C9F"/>
    <w:rsid w:val="00276306"/>
    <w:rsid w:val="00277A55"/>
    <w:rsid w:val="00277B69"/>
    <w:rsid w:val="002818E5"/>
    <w:rsid w:val="002840FF"/>
    <w:rsid w:val="0028474F"/>
    <w:rsid w:val="00285C28"/>
    <w:rsid w:val="00285D28"/>
    <w:rsid w:val="00290DA1"/>
    <w:rsid w:val="00294CA7"/>
    <w:rsid w:val="002979D9"/>
    <w:rsid w:val="00297A01"/>
    <w:rsid w:val="002A1895"/>
    <w:rsid w:val="002A28A9"/>
    <w:rsid w:val="002A37C2"/>
    <w:rsid w:val="002A38C9"/>
    <w:rsid w:val="002A3D4F"/>
    <w:rsid w:val="002A6086"/>
    <w:rsid w:val="002A671A"/>
    <w:rsid w:val="002A6F18"/>
    <w:rsid w:val="002A758C"/>
    <w:rsid w:val="002B25FF"/>
    <w:rsid w:val="002B57AA"/>
    <w:rsid w:val="002B5A9C"/>
    <w:rsid w:val="002C0AE7"/>
    <w:rsid w:val="002C40F3"/>
    <w:rsid w:val="002C6157"/>
    <w:rsid w:val="002C655C"/>
    <w:rsid w:val="002C67EF"/>
    <w:rsid w:val="002D31B9"/>
    <w:rsid w:val="002E07C2"/>
    <w:rsid w:val="002E1887"/>
    <w:rsid w:val="002E234C"/>
    <w:rsid w:val="002E3DBD"/>
    <w:rsid w:val="002E7BFE"/>
    <w:rsid w:val="002F0229"/>
    <w:rsid w:val="002F1E6E"/>
    <w:rsid w:val="002F21AA"/>
    <w:rsid w:val="002F2C5D"/>
    <w:rsid w:val="002F48D5"/>
    <w:rsid w:val="002F606F"/>
    <w:rsid w:val="002F6711"/>
    <w:rsid w:val="003002F0"/>
    <w:rsid w:val="0030086D"/>
    <w:rsid w:val="00301ED5"/>
    <w:rsid w:val="00302EB3"/>
    <w:rsid w:val="00304624"/>
    <w:rsid w:val="003169A2"/>
    <w:rsid w:val="003201B4"/>
    <w:rsid w:val="0032075C"/>
    <w:rsid w:val="00323C37"/>
    <w:rsid w:val="00323F37"/>
    <w:rsid w:val="003265AB"/>
    <w:rsid w:val="00327A48"/>
    <w:rsid w:val="00332EF4"/>
    <w:rsid w:val="00333392"/>
    <w:rsid w:val="00333E7F"/>
    <w:rsid w:val="003358B5"/>
    <w:rsid w:val="00350645"/>
    <w:rsid w:val="00352C2E"/>
    <w:rsid w:val="0035430A"/>
    <w:rsid w:val="003624F9"/>
    <w:rsid w:val="00366E6C"/>
    <w:rsid w:val="00367606"/>
    <w:rsid w:val="00367A50"/>
    <w:rsid w:val="00375754"/>
    <w:rsid w:val="00376DDD"/>
    <w:rsid w:val="00377CAD"/>
    <w:rsid w:val="00382645"/>
    <w:rsid w:val="00382B89"/>
    <w:rsid w:val="00382E8B"/>
    <w:rsid w:val="00384BED"/>
    <w:rsid w:val="0039050A"/>
    <w:rsid w:val="003942AD"/>
    <w:rsid w:val="00394786"/>
    <w:rsid w:val="003B114C"/>
    <w:rsid w:val="003B3586"/>
    <w:rsid w:val="003B5653"/>
    <w:rsid w:val="003B5D7D"/>
    <w:rsid w:val="003C01AF"/>
    <w:rsid w:val="003C30A7"/>
    <w:rsid w:val="003C4E81"/>
    <w:rsid w:val="003C624E"/>
    <w:rsid w:val="003C6F70"/>
    <w:rsid w:val="003C6FC9"/>
    <w:rsid w:val="003D27D5"/>
    <w:rsid w:val="003D295C"/>
    <w:rsid w:val="003D2C48"/>
    <w:rsid w:val="003D4C53"/>
    <w:rsid w:val="003D5244"/>
    <w:rsid w:val="003D648F"/>
    <w:rsid w:val="003D76AF"/>
    <w:rsid w:val="003E08A3"/>
    <w:rsid w:val="003E2128"/>
    <w:rsid w:val="003E2F7D"/>
    <w:rsid w:val="003E3184"/>
    <w:rsid w:val="003E34D4"/>
    <w:rsid w:val="003F05BD"/>
    <w:rsid w:val="003F178E"/>
    <w:rsid w:val="003F18DB"/>
    <w:rsid w:val="003F533D"/>
    <w:rsid w:val="003F6E41"/>
    <w:rsid w:val="003F7A84"/>
    <w:rsid w:val="004010A6"/>
    <w:rsid w:val="004010FF"/>
    <w:rsid w:val="00401333"/>
    <w:rsid w:val="00402CBC"/>
    <w:rsid w:val="00402F71"/>
    <w:rsid w:val="00405147"/>
    <w:rsid w:val="004053F0"/>
    <w:rsid w:val="004067CD"/>
    <w:rsid w:val="00410C8E"/>
    <w:rsid w:val="00411F12"/>
    <w:rsid w:val="00411F78"/>
    <w:rsid w:val="00412521"/>
    <w:rsid w:val="00412595"/>
    <w:rsid w:val="004127D1"/>
    <w:rsid w:val="004133E2"/>
    <w:rsid w:val="0041484C"/>
    <w:rsid w:val="004162E0"/>
    <w:rsid w:val="004172E5"/>
    <w:rsid w:val="00417FBC"/>
    <w:rsid w:val="00423EF8"/>
    <w:rsid w:val="004306E0"/>
    <w:rsid w:val="004351CD"/>
    <w:rsid w:val="004361EB"/>
    <w:rsid w:val="0043681D"/>
    <w:rsid w:val="00440C9D"/>
    <w:rsid w:val="00442613"/>
    <w:rsid w:val="00444CF8"/>
    <w:rsid w:val="00446544"/>
    <w:rsid w:val="00447B0B"/>
    <w:rsid w:val="00452B32"/>
    <w:rsid w:val="00452C25"/>
    <w:rsid w:val="00454A36"/>
    <w:rsid w:val="00457AAA"/>
    <w:rsid w:val="00461127"/>
    <w:rsid w:val="00462185"/>
    <w:rsid w:val="00462DC2"/>
    <w:rsid w:val="00464899"/>
    <w:rsid w:val="00464F03"/>
    <w:rsid w:val="004659DE"/>
    <w:rsid w:val="00471625"/>
    <w:rsid w:val="00472F6B"/>
    <w:rsid w:val="0047510D"/>
    <w:rsid w:val="00476F13"/>
    <w:rsid w:val="00476F32"/>
    <w:rsid w:val="004776BF"/>
    <w:rsid w:val="00484548"/>
    <w:rsid w:val="00486045"/>
    <w:rsid w:val="00494D11"/>
    <w:rsid w:val="00494F8D"/>
    <w:rsid w:val="00494FC4"/>
    <w:rsid w:val="00495C23"/>
    <w:rsid w:val="004966CE"/>
    <w:rsid w:val="00497206"/>
    <w:rsid w:val="004A049A"/>
    <w:rsid w:val="004A4A54"/>
    <w:rsid w:val="004A7A0C"/>
    <w:rsid w:val="004B05E4"/>
    <w:rsid w:val="004B2604"/>
    <w:rsid w:val="004B2F63"/>
    <w:rsid w:val="004B2FE3"/>
    <w:rsid w:val="004B304C"/>
    <w:rsid w:val="004C06EE"/>
    <w:rsid w:val="004C1A7D"/>
    <w:rsid w:val="004C2605"/>
    <w:rsid w:val="004C2CBF"/>
    <w:rsid w:val="004D10B2"/>
    <w:rsid w:val="004D1FB1"/>
    <w:rsid w:val="004D41B6"/>
    <w:rsid w:val="004D536B"/>
    <w:rsid w:val="004D77E8"/>
    <w:rsid w:val="004D7D94"/>
    <w:rsid w:val="004D7F7B"/>
    <w:rsid w:val="004E1142"/>
    <w:rsid w:val="004E2932"/>
    <w:rsid w:val="004E3CD9"/>
    <w:rsid w:val="004E7344"/>
    <w:rsid w:val="004F23A9"/>
    <w:rsid w:val="004F279C"/>
    <w:rsid w:val="004F415C"/>
    <w:rsid w:val="004F41EF"/>
    <w:rsid w:val="004F4EF2"/>
    <w:rsid w:val="004F555F"/>
    <w:rsid w:val="004F7362"/>
    <w:rsid w:val="004F7EE7"/>
    <w:rsid w:val="00502FD7"/>
    <w:rsid w:val="00503624"/>
    <w:rsid w:val="0050630B"/>
    <w:rsid w:val="0050730A"/>
    <w:rsid w:val="00507C01"/>
    <w:rsid w:val="0051512A"/>
    <w:rsid w:val="00517AC2"/>
    <w:rsid w:val="0052014A"/>
    <w:rsid w:val="0052256E"/>
    <w:rsid w:val="005240A2"/>
    <w:rsid w:val="00524481"/>
    <w:rsid w:val="0052700F"/>
    <w:rsid w:val="00527399"/>
    <w:rsid w:val="0053235A"/>
    <w:rsid w:val="00533270"/>
    <w:rsid w:val="005352FE"/>
    <w:rsid w:val="00535B5F"/>
    <w:rsid w:val="005361F6"/>
    <w:rsid w:val="0053763A"/>
    <w:rsid w:val="00537B96"/>
    <w:rsid w:val="005422C9"/>
    <w:rsid w:val="00544327"/>
    <w:rsid w:val="00544DB1"/>
    <w:rsid w:val="00544DD1"/>
    <w:rsid w:val="00547613"/>
    <w:rsid w:val="00547B7B"/>
    <w:rsid w:val="0055061A"/>
    <w:rsid w:val="00553889"/>
    <w:rsid w:val="00557AC5"/>
    <w:rsid w:val="00561744"/>
    <w:rsid w:val="00564ABC"/>
    <w:rsid w:val="005666C9"/>
    <w:rsid w:val="00572490"/>
    <w:rsid w:val="0057440A"/>
    <w:rsid w:val="00574EDB"/>
    <w:rsid w:val="00575C2D"/>
    <w:rsid w:val="00583904"/>
    <w:rsid w:val="0058450C"/>
    <w:rsid w:val="00584602"/>
    <w:rsid w:val="00591AF0"/>
    <w:rsid w:val="00593E9C"/>
    <w:rsid w:val="00594F31"/>
    <w:rsid w:val="00596ED4"/>
    <w:rsid w:val="005A3A6E"/>
    <w:rsid w:val="005A42B1"/>
    <w:rsid w:val="005A4604"/>
    <w:rsid w:val="005B2360"/>
    <w:rsid w:val="005C20D1"/>
    <w:rsid w:val="005C3365"/>
    <w:rsid w:val="005C5029"/>
    <w:rsid w:val="005C6621"/>
    <w:rsid w:val="005C681E"/>
    <w:rsid w:val="005C7A62"/>
    <w:rsid w:val="005D329E"/>
    <w:rsid w:val="005D3A0A"/>
    <w:rsid w:val="005D3BB7"/>
    <w:rsid w:val="005D3E09"/>
    <w:rsid w:val="005D3F0E"/>
    <w:rsid w:val="005D7513"/>
    <w:rsid w:val="005D75A1"/>
    <w:rsid w:val="005E0356"/>
    <w:rsid w:val="005E0E07"/>
    <w:rsid w:val="005E4879"/>
    <w:rsid w:val="005E573C"/>
    <w:rsid w:val="005E7575"/>
    <w:rsid w:val="005E7EB7"/>
    <w:rsid w:val="005F61B0"/>
    <w:rsid w:val="005F64D3"/>
    <w:rsid w:val="00601494"/>
    <w:rsid w:val="00601893"/>
    <w:rsid w:val="00601A6F"/>
    <w:rsid w:val="00602E74"/>
    <w:rsid w:val="00610727"/>
    <w:rsid w:val="00612524"/>
    <w:rsid w:val="00613AA3"/>
    <w:rsid w:val="00613EA2"/>
    <w:rsid w:val="0061401C"/>
    <w:rsid w:val="00614880"/>
    <w:rsid w:val="006165AA"/>
    <w:rsid w:val="0061693A"/>
    <w:rsid w:val="0061695B"/>
    <w:rsid w:val="00617709"/>
    <w:rsid w:val="006211D2"/>
    <w:rsid w:val="00621D33"/>
    <w:rsid w:val="006220E8"/>
    <w:rsid w:val="00635B6A"/>
    <w:rsid w:val="00636B26"/>
    <w:rsid w:val="00636EEB"/>
    <w:rsid w:val="00637D81"/>
    <w:rsid w:val="00640E92"/>
    <w:rsid w:val="0064121D"/>
    <w:rsid w:val="00642DFA"/>
    <w:rsid w:val="00643BBF"/>
    <w:rsid w:val="00643C7D"/>
    <w:rsid w:val="00645A98"/>
    <w:rsid w:val="00646B66"/>
    <w:rsid w:val="006470C5"/>
    <w:rsid w:val="00651E57"/>
    <w:rsid w:val="006521EB"/>
    <w:rsid w:val="00653B76"/>
    <w:rsid w:val="006541CA"/>
    <w:rsid w:val="00655935"/>
    <w:rsid w:val="00655B66"/>
    <w:rsid w:val="0066238B"/>
    <w:rsid w:val="00662EF3"/>
    <w:rsid w:val="006631B2"/>
    <w:rsid w:val="00664039"/>
    <w:rsid w:val="00667583"/>
    <w:rsid w:val="00670215"/>
    <w:rsid w:val="00670ED2"/>
    <w:rsid w:val="00672C9A"/>
    <w:rsid w:val="00676875"/>
    <w:rsid w:val="00682D38"/>
    <w:rsid w:val="00683EF4"/>
    <w:rsid w:val="00684C11"/>
    <w:rsid w:val="00685FB0"/>
    <w:rsid w:val="00690ADF"/>
    <w:rsid w:val="00691014"/>
    <w:rsid w:val="00692600"/>
    <w:rsid w:val="00693F9C"/>
    <w:rsid w:val="00694AF4"/>
    <w:rsid w:val="0069504B"/>
    <w:rsid w:val="00695089"/>
    <w:rsid w:val="00696D4C"/>
    <w:rsid w:val="00697D58"/>
    <w:rsid w:val="006A20C2"/>
    <w:rsid w:val="006A5F22"/>
    <w:rsid w:val="006A614C"/>
    <w:rsid w:val="006A6D78"/>
    <w:rsid w:val="006A6DB5"/>
    <w:rsid w:val="006B01DD"/>
    <w:rsid w:val="006B4153"/>
    <w:rsid w:val="006B4229"/>
    <w:rsid w:val="006B4435"/>
    <w:rsid w:val="006B4DD9"/>
    <w:rsid w:val="006B51A3"/>
    <w:rsid w:val="006B7EBC"/>
    <w:rsid w:val="006C1B7C"/>
    <w:rsid w:val="006C1FE3"/>
    <w:rsid w:val="006C7D3C"/>
    <w:rsid w:val="006D02B6"/>
    <w:rsid w:val="006D1EBD"/>
    <w:rsid w:val="006D2D66"/>
    <w:rsid w:val="006D305C"/>
    <w:rsid w:val="006D3244"/>
    <w:rsid w:val="006D3719"/>
    <w:rsid w:val="006D5A0D"/>
    <w:rsid w:val="006E1F3D"/>
    <w:rsid w:val="006E43A7"/>
    <w:rsid w:val="006E53CD"/>
    <w:rsid w:val="006E6E96"/>
    <w:rsid w:val="006F1E08"/>
    <w:rsid w:val="006F6A90"/>
    <w:rsid w:val="00700C25"/>
    <w:rsid w:val="00701E7C"/>
    <w:rsid w:val="00704E45"/>
    <w:rsid w:val="007106F4"/>
    <w:rsid w:val="00711879"/>
    <w:rsid w:val="00712094"/>
    <w:rsid w:val="00713D02"/>
    <w:rsid w:val="00714925"/>
    <w:rsid w:val="00715EA3"/>
    <w:rsid w:val="00717D46"/>
    <w:rsid w:val="007204EA"/>
    <w:rsid w:val="007205FF"/>
    <w:rsid w:val="0072478D"/>
    <w:rsid w:val="0072535C"/>
    <w:rsid w:val="00731F0B"/>
    <w:rsid w:val="007326AE"/>
    <w:rsid w:val="00732FB3"/>
    <w:rsid w:val="007338CC"/>
    <w:rsid w:val="0073451B"/>
    <w:rsid w:val="00735A44"/>
    <w:rsid w:val="00735C38"/>
    <w:rsid w:val="00737EEF"/>
    <w:rsid w:val="0074039E"/>
    <w:rsid w:val="00745E52"/>
    <w:rsid w:val="00746CE9"/>
    <w:rsid w:val="00747538"/>
    <w:rsid w:val="007522F1"/>
    <w:rsid w:val="00754178"/>
    <w:rsid w:val="007558CD"/>
    <w:rsid w:val="00756828"/>
    <w:rsid w:val="00760FCC"/>
    <w:rsid w:val="00763ED5"/>
    <w:rsid w:val="00765278"/>
    <w:rsid w:val="007652EA"/>
    <w:rsid w:val="00765A8E"/>
    <w:rsid w:val="007666C2"/>
    <w:rsid w:val="00770FA9"/>
    <w:rsid w:val="00771B0E"/>
    <w:rsid w:val="00772756"/>
    <w:rsid w:val="00772DE9"/>
    <w:rsid w:val="0077385E"/>
    <w:rsid w:val="00775608"/>
    <w:rsid w:val="0077774B"/>
    <w:rsid w:val="00782345"/>
    <w:rsid w:val="00791065"/>
    <w:rsid w:val="00792573"/>
    <w:rsid w:val="00797918"/>
    <w:rsid w:val="00797F44"/>
    <w:rsid w:val="007A25B0"/>
    <w:rsid w:val="007A5C52"/>
    <w:rsid w:val="007A602E"/>
    <w:rsid w:val="007B0240"/>
    <w:rsid w:val="007B3521"/>
    <w:rsid w:val="007B6112"/>
    <w:rsid w:val="007B6BF8"/>
    <w:rsid w:val="007B7201"/>
    <w:rsid w:val="007B7F91"/>
    <w:rsid w:val="007C0C07"/>
    <w:rsid w:val="007C24B5"/>
    <w:rsid w:val="007C2E3F"/>
    <w:rsid w:val="007C3E78"/>
    <w:rsid w:val="007C5758"/>
    <w:rsid w:val="007D0A24"/>
    <w:rsid w:val="007D1364"/>
    <w:rsid w:val="007D4B17"/>
    <w:rsid w:val="007D534F"/>
    <w:rsid w:val="007D5BB2"/>
    <w:rsid w:val="007E0AD7"/>
    <w:rsid w:val="007E1732"/>
    <w:rsid w:val="007F1B9A"/>
    <w:rsid w:val="007F2D71"/>
    <w:rsid w:val="007F7E7D"/>
    <w:rsid w:val="00805003"/>
    <w:rsid w:val="00807727"/>
    <w:rsid w:val="0081129E"/>
    <w:rsid w:val="00812102"/>
    <w:rsid w:val="00814C81"/>
    <w:rsid w:val="008152B7"/>
    <w:rsid w:val="008175C3"/>
    <w:rsid w:val="0082321B"/>
    <w:rsid w:val="00830459"/>
    <w:rsid w:val="00833129"/>
    <w:rsid w:val="00834D76"/>
    <w:rsid w:val="0083512A"/>
    <w:rsid w:val="00835313"/>
    <w:rsid w:val="0083590C"/>
    <w:rsid w:val="0083781F"/>
    <w:rsid w:val="00840158"/>
    <w:rsid w:val="00840E38"/>
    <w:rsid w:val="0084317E"/>
    <w:rsid w:val="0084388B"/>
    <w:rsid w:val="008443F4"/>
    <w:rsid w:val="008473B2"/>
    <w:rsid w:val="00850625"/>
    <w:rsid w:val="008507A7"/>
    <w:rsid w:val="0085598E"/>
    <w:rsid w:val="0085743C"/>
    <w:rsid w:val="0086156C"/>
    <w:rsid w:val="00861A6A"/>
    <w:rsid w:val="00866B84"/>
    <w:rsid w:val="00866DC5"/>
    <w:rsid w:val="00867165"/>
    <w:rsid w:val="008734B5"/>
    <w:rsid w:val="0087439E"/>
    <w:rsid w:val="00875F91"/>
    <w:rsid w:val="0089094A"/>
    <w:rsid w:val="008917C8"/>
    <w:rsid w:val="00891BE9"/>
    <w:rsid w:val="008935F3"/>
    <w:rsid w:val="008935F4"/>
    <w:rsid w:val="00894090"/>
    <w:rsid w:val="00894299"/>
    <w:rsid w:val="00895225"/>
    <w:rsid w:val="0089559D"/>
    <w:rsid w:val="00895BB0"/>
    <w:rsid w:val="0089629F"/>
    <w:rsid w:val="008963C1"/>
    <w:rsid w:val="00897BB5"/>
    <w:rsid w:val="008A122C"/>
    <w:rsid w:val="008A29A8"/>
    <w:rsid w:val="008A2A76"/>
    <w:rsid w:val="008A3076"/>
    <w:rsid w:val="008A5610"/>
    <w:rsid w:val="008A5D86"/>
    <w:rsid w:val="008B01D2"/>
    <w:rsid w:val="008B0E31"/>
    <w:rsid w:val="008B546B"/>
    <w:rsid w:val="008B660F"/>
    <w:rsid w:val="008B66EA"/>
    <w:rsid w:val="008C1A69"/>
    <w:rsid w:val="008C59B3"/>
    <w:rsid w:val="008C68A2"/>
    <w:rsid w:val="008C75E5"/>
    <w:rsid w:val="008D0255"/>
    <w:rsid w:val="008D1BE2"/>
    <w:rsid w:val="008D250C"/>
    <w:rsid w:val="008D2609"/>
    <w:rsid w:val="008E06EF"/>
    <w:rsid w:val="008E1FCD"/>
    <w:rsid w:val="008E2573"/>
    <w:rsid w:val="008F0D75"/>
    <w:rsid w:val="008F1DE9"/>
    <w:rsid w:val="008F2FBD"/>
    <w:rsid w:val="008F3442"/>
    <w:rsid w:val="008F3BAB"/>
    <w:rsid w:val="008F74B0"/>
    <w:rsid w:val="008F7BC9"/>
    <w:rsid w:val="00907257"/>
    <w:rsid w:val="00911AB9"/>
    <w:rsid w:val="00911E11"/>
    <w:rsid w:val="0091738F"/>
    <w:rsid w:val="00917664"/>
    <w:rsid w:val="0092082E"/>
    <w:rsid w:val="00921902"/>
    <w:rsid w:val="00921F23"/>
    <w:rsid w:val="009221A0"/>
    <w:rsid w:val="00922C17"/>
    <w:rsid w:val="00924E84"/>
    <w:rsid w:val="009270B7"/>
    <w:rsid w:val="009337D5"/>
    <w:rsid w:val="0093490C"/>
    <w:rsid w:val="00935F6F"/>
    <w:rsid w:val="009406C4"/>
    <w:rsid w:val="00941DCE"/>
    <w:rsid w:val="009425CB"/>
    <w:rsid w:val="00943B63"/>
    <w:rsid w:val="009506B9"/>
    <w:rsid w:val="00952FCF"/>
    <w:rsid w:val="00953E33"/>
    <w:rsid w:val="0096020E"/>
    <w:rsid w:val="009602A1"/>
    <w:rsid w:val="009629E9"/>
    <w:rsid w:val="009632F8"/>
    <w:rsid w:val="00963FD9"/>
    <w:rsid w:val="00964051"/>
    <w:rsid w:val="00966F3A"/>
    <w:rsid w:val="00967F9E"/>
    <w:rsid w:val="00972A3E"/>
    <w:rsid w:val="009731DE"/>
    <w:rsid w:val="00975494"/>
    <w:rsid w:val="00980454"/>
    <w:rsid w:val="0098088A"/>
    <w:rsid w:val="00981523"/>
    <w:rsid w:val="0098207F"/>
    <w:rsid w:val="0098413A"/>
    <w:rsid w:val="009847AF"/>
    <w:rsid w:val="00985B52"/>
    <w:rsid w:val="00987FAF"/>
    <w:rsid w:val="0099285D"/>
    <w:rsid w:val="009A209A"/>
    <w:rsid w:val="009A22ED"/>
    <w:rsid w:val="009A2436"/>
    <w:rsid w:val="009A59DE"/>
    <w:rsid w:val="009B3E4F"/>
    <w:rsid w:val="009B4705"/>
    <w:rsid w:val="009B59B4"/>
    <w:rsid w:val="009B5DBE"/>
    <w:rsid w:val="009B7CC5"/>
    <w:rsid w:val="009C294C"/>
    <w:rsid w:val="009C29A5"/>
    <w:rsid w:val="009C612F"/>
    <w:rsid w:val="009C6F63"/>
    <w:rsid w:val="009C7B7B"/>
    <w:rsid w:val="009D114C"/>
    <w:rsid w:val="009D1F1E"/>
    <w:rsid w:val="009D5CBA"/>
    <w:rsid w:val="009E1807"/>
    <w:rsid w:val="009E3A1E"/>
    <w:rsid w:val="009E62BA"/>
    <w:rsid w:val="009F0A99"/>
    <w:rsid w:val="009F1917"/>
    <w:rsid w:val="009F53B1"/>
    <w:rsid w:val="009F714E"/>
    <w:rsid w:val="009F761C"/>
    <w:rsid w:val="009F7E98"/>
    <w:rsid w:val="00A00415"/>
    <w:rsid w:val="00A00971"/>
    <w:rsid w:val="00A027F8"/>
    <w:rsid w:val="00A03BA5"/>
    <w:rsid w:val="00A0793C"/>
    <w:rsid w:val="00A1333C"/>
    <w:rsid w:val="00A13E01"/>
    <w:rsid w:val="00A1622A"/>
    <w:rsid w:val="00A16893"/>
    <w:rsid w:val="00A1748D"/>
    <w:rsid w:val="00A20046"/>
    <w:rsid w:val="00A21BC7"/>
    <w:rsid w:val="00A26C1A"/>
    <w:rsid w:val="00A30B02"/>
    <w:rsid w:val="00A3693A"/>
    <w:rsid w:val="00A3708A"/>
    <w:rsid w:val="00A40EFB"/>
    <w:rsid w:val="00A410C9"/>
    <w:rsid w:val="00A41ACD"/>
    <w:rsid w:val="00A438D7"/>
    <w:rsid w:val="00A43ADD"/>
    <w:rsid w:val="00A43B94"/>
    <w:rsid w:val="00A47306"/>
    <w:rsid w:val="00A478ED"/>
    <w:rsid w:val="00A52E8F"/>
    <w:rsid w:val="00A56670"/>
    <w:rsid w:val="00A6210E"/>
    <w:rsid w:val="00A6443D"/>
    <w:rsid w:val="00A673FD"/>
    <w:rsid w:val="00A714BA"/>
    <w:rsid w:val="00A73910"/>
    <w:rsid w:val="00A7599E"/>
    <w:rsid w:val="00A77E22"/>
    <w:rsid w:val="00A83B50"/>
    <w:rsid w:val="00A84AA3"/>
    <w:rsid w:val="00A87160"/>
    <w:rsid w:val="00A87C2C"/>
    <w:rsid w:val="00A92657"/>
    <w:rsid w:val="00A9405E"/>
    <w:rsid w:val="00A95698"/>
    <w:rsid w:val="00A97FBF"/>
    <w:rsid w:val="00AA0670"/>
    <w:rsid w:val="00AA2006"/>
    <w:rsid w:val="00AA3AF6"/>
    <w:rsid w:val="00AA5113"/>
    <w:rsid w:val="00AA586B"/>
    <w:rsid w:val="00AB16AE"/>
    <w:rsid w:val="00AB39CD"/>
    <w:rsid w:val="00AB4719"/>
    <w:rsid w:val="00AC1C6E"/>
    <w:rsid w:val="00AC1F1D"/>
    <w:rsid w:val="00AC20C9"/>
    <w:rsid w:val="00AC468D"/>
    <w:rsid w:val="00AC5094"/>
    <w:rsid w:val="00AC5AD0"/>
    <w:rsid w:val="00AC61AA"/>
    <w:rsid w:val="00AC7068"/>
    <w:rsid w:val="00AC76FB"/>
    <w:rsid w:val="00AD01BA"/>
    <w:rsid w:val="00AD1787"/>
    <w:rsid w:val="00AE0567"/>
    <w:rsid w:val="00AE1B73"/>
    <w:rsid w:val="00AE25A0"/>
    <w:rsid w:val="00AE493F"/>
    <w:rsid w:val="00AE7D5C"/>
    <w:rsid w:val="00AF3BFC"/>
    <w:rsid w:val="00AF4511"/>
    <w:rsid w:val="00AF7B05"/>
    <w:rsid w:val="00B024CB"/>
    <w:rsid w:val="00B03800"/>
    <w:rsid w:val="00B07993"/>
    <w:rsid w:val="00B11E68"/>
    <w:rsid w:val="00B12121"/>
    <w:rsid w:val="00B12A54"/>
    <w:rsid w:val="00B13827"/>
    <w:rsid w:val="00B14C10"/>
    <w:rsid w:val="00B20773"/>
    <w:rsid w:val="00B2280E"/>
    <w:rsid w:val="00B22C9B"/>
    <w:rsid w:val="00B2344C"/>
    <w:rsid w:val="00B26D80"/>
    <w:rsid w:val="00B347B9"/>
    <w:rsid w:val="00B358B3"/>
    <w:rsid w:val="00B4265D"/>
    <w:rsid w:val="00B476D3"/>
    <w:rsid w:val="00B51144"/>
    <w:rsid w:val="00B52E98"/>
    <w:rsid w:val="00B57486"/>
    <w:rsid w:val="00B6757C"/>
    <w:rsid w:val="00B71279"/>
    <w:rsid w:val="00B71409"/>
    <w:rsid w:val="00B71D2A"/>
    <w:rsid w:val="00B729BE"/>
    <w:rsid w:val="00B744E7"/>
    <w:rsid w:val="00B75718"/>
    <w:rsid w:val="00B76948"/>
    <w:rsid w:val="00B82DA3"/>
    <w:rsid w:val="00B8704E"/>
    <w:rsid w:val="00B90161"/>
    <w:rsid w:val="00B90EFE"/>
    <w:rsid w:val="00B94588"/>
    <w:rsid w:val="00B94FFC"/>
    <w:rsid w:val="00B9569E"/>
    <w:rsid w:val="00B95A4E"/>
    <w:rsid w:val="00BA1D4A"/>
    <w:rsid w:val="00BA3C4E"/>
    <w:rsid w:val="00BA622A"/>
    <w:rsid w:val="00BA77B1"/>
    <w:rsid w:val="00BB09DF"/>
    <w:rsid w:val="00BB5289"/>
    <w:rsid w:val="00BC0F14"/>
    <w:rsid w:val="00BC2292"/>
    <w:rsid w:val="00BC298B"/>
    <w:rsid w:val="00BC596B"/>
    <w:rsid w:val="00BC6087"/>
    <w:rsid w:val="00BC6470"/>
    <w:rsid w:val="00BC6C5D"/>
    <w:rsid w:val="00BD0ADF"/>
    <w:rsid w:val="00BD1791"/>
    <w:rsid w:val="00BD5C03"/>
    <w:rsid w:val="00BD63A7"/>
    <w:rsid w:val="00BE20D5"/>
    <w:rsid w:val="00BE2FFB"/>
    <w:rsid w:val="00BE4D0E"/>
    <w:rsid w:val="00BE75B2"/>
    <w:rsid w:val="00BF3331"/>
    <w:rsid w:val="00C0388D"/>
    <w:rsid w:val="00C04142"/>
    <w:rsid w:val="00C04453"/>
    <w:rsid w:val="00C06DB1"/>
    <w:rsid w:val="00C1005A"/>
    <w:rsid w:val="00C104C6"/>
    <w:rsid w:val="00C148EF"/>
    <w:rsid w:val="00C174C4"/>
    <w:rsid w:val="00C17CF7"/>
    <w:rsid w:val="00C225ED"/>
    <w:rsid w:val="00C23135"/>
    <w:rsid w:val="00C23EBB"/>
    <w:rsid w:val="00C27960"/>
    <w:rsid w:val="00C31227"/>
    <w:rsid w:val="00C32843"/>
    <w:rsid w:val="00C34183"/>
    <w:rsid w:val="00C34D9F"/>
    <w:rsid w:val="00C36B64"/>
    <w:rsid w:val="00C4056D"/>
    <w:rsid w:val="00C534FF"/>
    <w:rsid w:val="00C56DA9"/>
    <w:rsid w:val="00C57905"/>
    <w:rsid w:val="00C6324E"/>
    <w:rsid w:val="00C64D49"/>
    <w:rsid w:val="00C67CFF"/>
    <w:rsid w:val="00C7106E"/>
    <w:rsid w:val="00C715C1"/>
    <w:rsid w:val="00C723FC"/>
    <w:rsid w:val="00C74A9B"/>
    <w:rsid w:val="00C75E31"/>
    <w:rsid w:val="00C77C83"/>
    <w:rsid w:val="00C8040C"/>
    <w:rsid w:val="00C80D26"/>
    <w:rsid w:val="00C80F59"/>
    <w:rsid w:val="00C8198D"/>
    <w:rsid w:val="00C87610"/>
    <w:rsid w:val="00C93058"/>
    <w:rsid w:val="00C939BA"/>
    <w:rsid w:val="00C9436B"/>
    <w:rsid w:val="00CA36DB"/>
    <w:rsid w:val="00CA6EB9"/>
    <w:rsid w:val="00CB2D9F"/>
    <w:rsid w:val="00CB5B19"/>
    <w:rsid w:val="00CB6D61"/>
    <w:rsid w:val="00CB7E98"/>
    <w:rsid w:val="00CC2B29"/>
    <w:rsid w:val="00CC353C"/>
    <w:rsid w:val="00CC62E6"/>
    <w:rsid w:val="00CC695E"/>
    <w:rsid w:val="00CC69AD"/>
    <w:rsid w:val="00CC6E19"/>
    <w:rsid w:val="00CD07A5"/>
    <w:rsid w:val="00CD0E07"/>
    <w:rsid w:val="00CD3FA3"/>
    <w:rsid w:val="00CD4B1E"/>
    <w:rsid w:val="00CD66D7"/>
    <w:rsid w:val="00CD7E9B"/>
    <w:rsid w:val="00CE0755"/>
    <w:rsid w:val="00CE0F9C"/>
    <w:rsid w:val="00CE0FB7"/>
    <w:rsid w:val="00CE148B"/>
    <w:rsid w:val="00CE4E55"/>
    <w:rsid w:val="00CF2C9E"/>
    <w:rsid w:val="00CF43EB"/>
    <w:rsid w:val="00CF53F2"/>
    <w:rsid w:val="00CF5960"/>
    <w:rsid w:val="00D00B8E"/>
    <w:rsid w:val="00D01698"/>
    <w:rsid w:val="00D03636"/>
    <w:rsid w:val="00D05CC4"/>
    <w:rsid w:val="00D061F6"/>
    <w:rsid w:val="00D10745"/>
    <w:rsid w:val="00D10C95"/>
    <w:rsid w:val="00D1744A"/>
    <w:rsid w:val="00D21952"/>
    <w:rsid w:val="00D236DB"/>
    <w:rsid w:val="00D261B4"/>
    <w:rsid w:val="00D26E85"/>
    <w:rsid w:val="00D32C74"/>
    <w:rsid w:val="00D32FCD"/>
    <w:rsid w:val="00D34A19"/>
    <w:rsid w:val="00D378E8"/>
    <w:rsid w:val="00D3793D"/>
    <w:rsid w:val="00D401B4"/>
    <w:rsid w:val="00D43337"/>
    <w:rsid w:val="00D46482"/>
    <w:rsid w:val="00D52E27"/>
    <w:rsid w:val="00D553F4"/>
    <w:rsid w:val="00D62611"/>
    <w:rsid w:val="00D62945"/>
    <w:rsid w:val="00D634FA"/>
    <w:rsid w:val="00D653FD"/>
    <w:rsid w:val="00D705F1"/>
    <w:rsid w:val="00D7107A"/>
    <w:rsid w:val="00D7258D"/>
    <w:rsid w:val="00D74AA4"/>
    <w:rsid w:val="00D77A90"/>
    <w:rsid w:val="00D80E81"/>
    <w:rsid w:val="00D857D9"/>
    <w:rsid w:val="00D86477"/>
    <w:rsid w:val="00D93C0E"/>
    <w:rsid w:val="00D94F3C"/>
    <w:rsid w:val="00DA228B"/>
    <w:rsid w:val="00DA263A"/>
    <w:rsid w:val="00DA2F29"/>
    <w:rsid w:val="00DA3EC7"/>
    <w:rsid w:val="00DA57C3"/>
    <w:rsid w:val="00DA792D"/>
    <w:rsid w:val="00DA7EB3"/>
    <w:rsid w:val="00DB1FAB"/>
    <w:rsid w:val="00DB30B8"/>
    <w:rsid w:val="00DB3BC7"/>
    <w:rsid w:val="00DB4467"/>
    <w:rsid w:val="00DB5384"/>
    <w:rsid w:val="00DB5E02"/>
    <w:rsid w:val="00DB6B8C"/>
    <w:rsid w:val="00DC0855"/>
    <w:rsid w:val="00DC0865"/>
    <w:rsid w:val="00DC15EA"/>
    <w:rsid w:val="00DD0186"/>
    <w:rsid w:val="00DD2302"/>
    <w:rsid w:val="00DD46DB"/>
    <w:rsid w:val="00DE0C9A"/>
    <w:rsid w:val="00DE1956"/>
    <w:rsid w:val="00DE19FC"/>
    <w:rsid w:val="00DE1C67"/>
    <w:rsid w:val="00DE7E89"/>
    <w:rsid w:val="00DF16CA"/>
    <w:rsid w:val="00DF1BB4"/>
    <w:rsid w:val="00DF3C90"/>
    <w:rsid w:val="00E00806"/>
    <w:rsid w:val="00E03204"/>
    <w:rsid w:val="00E038DC"/>
    <w:rsid w:val="00E127E7"/>
    <w:rsid w:val="00E12C82"/>
    <w:rsid w:val="00E15A9F"/>
    <w:rsid w:val="00E16A63"/>
    <w:rsid w:val="00E2051B"/>
    <w:rsid w:val="00E20FAE"/>
    <w:rsid w:val="00E25AE0"/>
    <w:rsid w:val="00E26892"/>
    <w:rsid w:val="00E30032"/>
    <w:rsid w:val="00E30F44"/>
    <w:rsid w:val="00E31F88"/>
    <w:rsid w:val="00E36531"/>
    <w:rsid w:val="00E403AC"/>
    <w:rsid w:val="00E41F0B"/>
    <w:rsid w:val="00E44F84"/>
    <w:rsid w:val="00E507E5"/>
    <w:rsid w:val="00E509D7"/>
    <w:rsid w:val="00E50F27"/>
    <w:rsid w:val="00E518A8"/>
    <w:rsid w:val="00E51F05"/>
    <w:rsid w:val="00E53C6C"/>
    <w:rsid w:val="00E54106"/>
    <w:rsid w:val="00E550C1"/>
    <w:rsid w:val="00E578F3"/>
    <w:rsid w:val="00E60380"/>
    <w:rsid w:val="00E60950"/>
    <w:rsid w:val="00E61200"/>
    <w:rsid w:val="00E63245"/>
    <w:rsid w:val="00E64A09"/>
    <w:rsid w:val="00E64D6C"/>
    <w:rsid w:val="00E710E1"/>
    <w:rsid w:val="00E72868"/>
    <w:rsid w:val="00E77303"/>
    <w:rsid w:val="00E77969"/>
    <w:rsid w:val="00E77F53"/>
    <w:rsid w:val="00E81F8C"/>
    <w:rsid w:val="00E8293C"/>
    <w:rsid w:val="00E8343E"/>
    <w:rsid w:val="00E85C9C"/>
    <w:rsid w:val="00E92A68"/>
    <w:rsid w:val="00E94AB4"/>
    <w:rsid w:val="00E94DC5"/>
    <w:rsid w:val="00EA0AFF"/>
    <w:rsid w:val="00EA183B"/>
    <w:rsid w:val="00EA673A"/>
    <w:rsid w:val="00EA6D39"/>
    <w:rsid w:val="00EA744D"/>
    <w:rsid w:val="00EB0097"/>
    <w:rsid w:val="00EB060B"/>
    <w:rsid w:val="00EB171C"/>
    <w:rsid w:val="00EB287D"/>
    <w:rsid w:val="00EB3970"/>
    <w:rsid w:val="00EB4E92"/>
    <w:rsid w:val="00EB5F99"/>
    <w:rsid w:val="00EB647C"/>
    <w:rsid w:val="00EB76F7"/>
    <w:rsid w:val="00EC7847"/>
    <w:rsid w:val="00ED09EF"/>
    <w:rsid w:val="00ED1F1E"/>
    <w:rsid w:val="00ED2027"/>
    <w:rsid w:val="00ED5E37"/>
    <w:rsid w:val="00ED6550"/>
    <w:rsid w:val="00ED668D"/>
    <w:rsid w:val="00ED674A"/>
    <w:rsid w:val="00ED691E"/>
    <w:rsid w:val="00EE555E"/>
    <w:rsid w:val="00EE6961"/>
    <w:rsid w:val="00EE72E6"/>
    <w:rsid w:val="00EF13FA"/>
    <w:rsid w:val="00EF3779"/>
    <w:rsid w:val="00EF3A2A"/>
    <w:rsid w:val="00F00BA8"/>
    <w:rsid w:val="00F018C3"/>
    <w:rsid w:val="00F038C8"/>
    <w:rsid w:val="00F105BE"/>
    <w:rsid w:val="00F11E50"/>
    <w:rsid w:val="00F145DE"/>
    <w:rsid w:val="00F17269"/>
    <w:rsid w:val="00F3172D"/>
    <w:rsid w:val="00F406F9"/>
    <w:rsid w:val="00F41624"/>
    <w:rsid w:val="00F41BA4"/>
    <w:rsid w:val="00F43BA6"/>
    <w:rsid w:val="00F44B9E"/>
    <w:rsid w:val="00F46596"/>
    <w:rsid w:val="00F50E5B"/>
    <w:rsid w:val="00F551B2"/>
    <w:rsid w:val="00F55EAF"/>
    <w:rsid w:val="00F56C4B"/>
    <w:rsid w:val="00F63401"/>
    <w:rsid w:val="00F706D8"/>
    <w:rsid w:val="00F711AF"/>
    <w:rsid w:val="00F73AD3"/>
    <w:rsid w:val="00F74348"/>
    <w:rsid w:val="00F764B6"/>
    <w:rsid w:val="00F777A3"/>
    <w:rsid w:val="00F7793A"/>
    <w:rsid w:val="00F80391"/>
    <w:rsid w:val="00F82C86"/>
    <w:rsid w:val="00F8746A"/>
    <w:rsid w:val="00F91324"/>
    <w:rsid w:val="00F93B0B"/>
    <w:rsid w:val="00F94418"/>
    <w:rsid w:val="00F9685B"/>
    <w:rsid w:val="00F976AE"/>
    <w:rsid w:val="00FA4ECA"/>
    <w:rsid w:val="00FA510A"/>
    <w:rsid w:val="00FA6056"/>
    <w:rsid w:val="00FB09B0"/>
    <w:rsid w:val="00FB193C"/>
    <w:rsid w:val="00FB1C26"/>
    <w:rsid w:val="00FB23F7"/>
    <w:rsid w:val="00FB2517"/>
    <w:rsid w:val="00FB57AF"/>
    <w:rsid w:val="00FB6877"/>
    <w:rsid w:val="00FB6898"/>
    <w:rsid w:val="00FC0336"/>
    <w:rsid w:val="00FC2FC1"/>
    <w:rsid w:val="00FC4DCA"/>
    <w:rsid w:val="00FC595B"/>
    <w:rsid w:val="00FC5A57"/>
    <w:rsid w:val="00FC712A"/>
    <w:rsid w:val="00FC77C5"/>
    <w:rsid w:val="00FD0D1D"/>
    <w:rsid w:val="00FD0E12"/>
    <w:rsid w:val="00FD37D2"/>
    <w:rsid w:val="00FD56B5"/>
    <w:rsid w:val="00FD5FA4"/>
    <w:rsid w:val="00FD6CA4"/>
    <w:rsid w:val="00FD7FB5"/>
    <w:rsid w:val="00FE0A67"/>
    <w:rsid w:val="00FE0C49"/>
    <w:rsid w:val="00FE653E"/>
    <w:rsid w:val="00FF0CB0"/>
    <w:rsid w:val="00FF3EA3"/>
    <w:rsid w:val="00FF3F40"/>
    <w:rsid w:val="00FF4775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06E057"/>
  <w15:docId w15:val="{3C58619B-8CDB-4E65-95EB-C056146A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7D74"/>
    <w:rPr>
      <w:rFonts w:ascii="Courier New" w:hAnsi="Courier New" w:cs="Courier New"/>
    </w:rPr>
  </w:style>
  <w:style w:type="paragraph" w:styleId="Titolo1">
    <w:name w:val="heading 1"/>
    <w:basedOn w:val="Normale"/>
    <w:next w:val="Normale"/>
    <w:qFormat/>
    <w:rsid w:val="0074753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 w:cs="Times New Roman"/>
      <w:b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E293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E0E0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E0E07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rsid w:val="00494F8D"/>
    <w:pPr>
      <w:jc w:val="center"/>
    </w:pPr>
    <w:rPr>
      <w:rFonts w:ascii="Tahoma" w:hAnsi="Tahoma" w:cs="Tahoma"/>
    </w:rPr>
  </w:style>
  <w:style w:type="paragraph" w:styleId="Testonotaapidipagina">
    <w:name w:val="footnote text"/>
    <w:basedOn w:val="Normale"/>
    <w:semiHidden/>
    <w:rsid w:val="005A42B1"/>
  </w:style>
  <w:style w:type="character" w:styleId="Rimandonotaapidipagina">
    <w:name w:val="footnote reference"/>
    <w:semiHidden/>
    <w:rsid w:val="005A42B1"/>
    <w:rPr>
      <w:vertAlign w:val="superscript"/>
    </w:rPr>
  </w:style>
  <w:style w:type="table" w:styleId="Grigliatabella">
    <w:name w:val="Table Grid"/>
    <w:basedOn w:val="Tabellanormale"/>
    <w:rsid w:val="00E578F3"/>
    <w:rPr>
      <w:rFonts w:ascii="Courier New" w:hAnsi="Courier New" w:cs="Courier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D05CC4"/>
    <w:rPr>
      <w:sz w:val="16"/>
      <w:szCs w:val="16"/>
    </w:rPr>
  </w:style>
  <w:style w:type="paragraph" w:styleId="Testocommento">
    <w:name w:val="annotation text"/>
    <w:basedOn w:val="Normale"/>
    <w:semiHidden/>
    <w:rsid w:val="00D05CC4"/>
  </w:style>
  <w:style w:type="paragraph" w:styleId="Soggettocommento">
    <w:name w:val="annotation subject"/>
    <w:basedOn w:val="Testocommento"/>
    <w:next w:val="Testocommento"/>
    <w:semiHidden/>
    <w:rsid w:val="00D05CC4"/>
    <w:rPr>
      <w:b/>
      <w:bCs/>
    </w:rPr>
  </w:style>
  <w:style w:type="paragraph" w:styleId="Testofumetto">
    <w:name w:val="Balloon Text"/>
    <w:basedOn w:val="Normale"/>
    <w:semiHidden/>
    <w:rsid w:val="00D05CC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9629F"/>
  </w:style>
  <w:style w:type="paragraph" w:customStyle="1" w:styleId="Default">
    <w:name w:val="Default"/>
    <w:rsid w:val="0074039E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numbering" w:customStyle="1" w:styleId="Stile1">
    <w:name w:val="Stile1"/>
    <w:pPr>
      <w:numPr>
        <w:numId w:val="3"/>
      </w:numPr>
    </w:pPr>
  </w:style>
  <w:style w:type="numbering" w:styleId="111111">
    <w:name w:val="Outline List 2"/>
    <w:basedOn w:val="Nessunelenco"/>
    <w:pPr>
      <w:numPr>
        <w:numId w:val="1"/>
      </w:numPr>
    </w:pPr>
  </w:style>
  <w:style w:type="numbering" w:styleId="1ai">
    <w:name w:val="Outline List 1"/>
    <w:basedOn w:val="Nessunelenco"/>
    <w:pPr>
      <w:numPr>
        <w:numId w:val="2"/>
      </w:numPr>
    </w:pPr>
  </w:style>
  <w:style w:type="paragraph" w:styleId="Mappadocumento">
    <w:name w:val="Document Map"/>
    <w:basedOn w:val="Normale"/>
    <w:semiHidden/>
    <w:rsid w:val="006D2D66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9629E9"/>
    <w:rPr>
      <w:color w:val="0000FF"/>
      <w:u w:val="single"/>
    </w:rPr>
  </w:style>
  <w:style w:type="paragraph" w:customStyle="1" w:styleId="sche22">
    <w:name w:val="sche2_2"/>
    <w:rsid w:val="00025C7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notadichiusura">
    <w:name w:val="endnote text"/>
    <w:basedOn w:val="Normale"/>
    <w:link w:val="TestonotadichiusuraCarattere"/>
    <w:semiHidden/>
    <w:rsid w:val="00025C79"/>
    <w:rPr>
      <w:rFonts w:ascii="Times New Roman" w:hAnsi="Times New Roman" w:cs="Times New Roman"/>
    </w:rPr>
  </w:style>
  <w:style w:type="character" w:styleId="Rimandonotadichiusura">
    <w:name w:val="endnote reference"/>
    <w:semiHidden/>
    <w:rsid w:val="00025C79"/>
    <w:rPr>
      <w:vertAlign w:val="superscript"/>
    </w:rPr>
  </w:style>
  <w:style w:type="paragraph" w:customStyle="1" w:styleId="regolamento">
    <w:name w:val="regolamento"/>
    <w:basedOn w:val="Normale"/>
    <w:rsid w:val="004127D1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Cs w:val="24"/>
    </w:rPr>
  </w:style>
  <w:style w:type="paragraph" w:customStyle="1" w:styleId="sche3">
    <w:name w:val="sche_3"/>
    <w:rsid w:val="00EA6D3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styleId="Rientrocorpodeltesto2">
    <w:name w:val="Body Text Indent 2"/>
    <w:basedOn w:val="Normale"/>
    <w:rsid w:val="008C75E5"/>
    <w:pPr>
      <w:spacing w:after="120" w:line="480" w:lineRule="auto"/>
      <w:ind w:left="283"/>
    </w:pPr>
  </w:style>
  <w:style w:type="table" w:styleId="Tabellasemplice1">
    <w:name w:val="Table Simple 1"/>
    <w:basedOn w:val="Tabellanormale"/>
    <w:rsid w:val="008C75E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Corpodeltesto3">
    <w:name w:val="Body Text 3"/>
    <w:basedOn w:val="Normale"/>
    <w:rsid w:val="008C75E5"/>
    <w:pPr>
      <w:spacing w:after="120"/>
    </w:pPr>
    <w:rPr>
      <w:sz w:val="16"/>
      <w:szCs w:val="16"/>
    </w:rPr>
  </w:style>
  <w:style w:type="paragraph" w:customStyle="1" w:styleId="Carattere">
    <w:name w:val="Carattere"/>
    <w:basedOn w:val="Normale"/>
    <w:autoRedefine/>
    <w:rsid w:val="004A4A54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CarattereCarattereCarattereCarattere">
    <w:name w:val="Carattere Carattere Carattere Carattere"/>
    <w:basedOn w:val="Normale"/>
    <w:autoRedefine/>
    <w:rsid w:val="00BC6087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StileTitolo1Sinistro063cmSporgente076cm">
    <w:name w:val="Stile Titolo 1 + Sinistro:  063 cm Sporgente  076 cm"/>
    <w:basedOn w:val="Titolo1"/>
    <w:autoRedefine/>
    <w:rsid w:val="00C8198D"/>
    <w:pPr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ascii="Arial" w:hAnsi="Arial"/>
      <w:bCs/>
      <w:kern w:val="32"/>
      <w:sz w:val="32"/>
    </w:rPr>
  </w:style>
  <w:style w:type="paragraph" w:styleId="Corpotesto">
    <w:name w:val="Body Text"/>
    <w:basedOn w:val="Normale"/>
    <w:link w:val="CorpotestoCarattere"/>
    <w:rsid w:val="00712094"/>
    <w:pPr>
      <w:spacing w:after="120"/>
    </w:pPr>
  </w:style>
  <w:style w:type="character" w:customStyle="1" w:styleId="CorpotestoCarattere">
    <w:name w:val="Corpo testo Carattere"/>
    <w:link w:val="Corpotesto"/>
    <w:rsid w:val="00712094"/>
    <w:rPr>
      <w:rFonts w:ascii="Courier New" w:hAnsi="Courier New" w:cs="Courier New"/>
    </w:rPr>
  </w:style>
  <w:style w:type="paragraph" w:styleId="Sommario3">
    <w:name w:val="toc 3"/>
    <w:basedOn w:val="Normale"/>
    <w:next w:val="Normale"/>
    <w:autoRedefine/>
    <w:rsid w:val="00712094"/>
    <w:pPr>
      <w:spacing w:after="180"/>
      <w:ind w:left="360"/>
      <w:jc w:val="both"/>
    </w:pPr>
    <w:rPr>
      <w:rFonts w:ascii="Times New Roman" w:hAnsi="Times New Roman" w:cs="Times New Roman"/>
      <w:i/>
      <w:iCs/>
    </w:rPr>
  </w:style>
  <w:style w:type="paragraph" w:styleId="Paragrafoelenco">
    <w:name w:val="List Paragraph"/>
    <w:basedOn w:val="Normale"/>
    <w:uiPriority w:val="34"/>
    <w:qFormat/>
    <w:rsid w:val="00922C17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semiHidden/>
    <w:rsid w:val="004E29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abellagriglia1chiara1">
    <w:name w:val="Tabella griglia 1 chiara1"/>
    <w:uiPriority w:val="33"/>
    <w:qFormat/>
    <w:rsid w:val="00294CA7"/>
    <w:rPr>
      <w:rFonts w:cs="Times New Roman"/>
      <w:b/>
      <w:i/>
      <w:spacing w:val="5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4F4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68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4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4" Type="http://schemas.openxmlformats.org/officeDocument/2006/relationships/theme" Target="theme/theme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DC549-3702-47ED-B1A5-151A27DC754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1B67A1-38C3-4AAF-840F-BFDC4F16487B}">
  <ds:schemaRefs>
    <ds:schemaRef ds:uri="http://schemas.microsoft.com/office/2006/metadata/properties"/>
    <ds:schemaRef ds:uri="http://schemas.microsoft.com/office/infopath/2007/PartnerControls"/>
    <ds:schemaRef ds:uri="f69d2ec4-d65d-43d5-a478-f7010439aac9"/>
  </ds:schemaRefs>
</ds:datastoreItem>
</file>

<file path=customXml/itemProps3.xml><?xml version="1.0" encoding="utf-8"?>
<ds:datastoreItem xmlns:ds="http://schemas.openxmlformats.org/officeDocument/2006/customXml" ds:itemID="{0FE9CF33-D924-460B-B734-1BA75A17D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0DB45-0E8E-4E21-9707-B1A46059D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E41894-3633-49BB-A319-78ED3A1C676A}"/>
</file>

<file path=customXml/itemProps6.xml><?xml version="1.0" encoding="utf-8"?>
<ds:datastoreItem xmlns:ds="http://schemas.openxmlformats.org/officeDocument/2006/customXml" ds:itemID="{3FB6CD69-FF3A-464F-B837-83C90007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GARA_All. 1 - Mod_Domanda_facsimile</vt:lpstr>
    </vt:vector>
  </TitlesOfParts>
  <Company/>
  <LinksUpToDate>false</LinksUpToDate>
  <CharactersWithSpaces>4884</CharactersWithSpaces>
  <SharedDoc>false</SharedDoc>
  <HLinks>
    <vt:vector size="24" baseType="variant">
      <vt:variant>
        <vt:i4>4849684</vt:i4>
      </vt:variant>
      <vt:variant>
        <vt:i4>286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198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96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0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Francesco Russo</cp:lastModifiedBy>
  <cp:revision>2</cp:revision>
  <cp:lastPrinted>2020-06-19T11:39:00Z</cp:lastPrinted>
  <dcterms:created xsi:type="dcterms:W3CDTF">2021-01-11T18:14:00Z</dcterms:created>
  <dcterms:modified xsi:type="dcterms:W3CDTF">2021-01-11T20:04:00Z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XP56SZDKYKZA-327-270</vt:lpwstr>
  </property>
  <property fmtid="{D5CDD505-2E9C-101B-9397-08002B2CF9AE}" pid="3" name="_dlc_DocIdItemGuid">
    <vt:lpwstr>8b80361e-84cd-4214-a177-cb2ba1791b59</vt:lpwstr>
  </property>
  <property fmtid="{D5CDD505-2E9C-101B-9397-08002B2CF9AE}" pid="4" name="_dlc_DocIdUrl">
    <vt:lpwstr>http://www.empulia.it/sarpulia/_layouts/DocIdRedir.aspx?ID=XP56SZDKYKZA-327-270, XP56SZDKYKZA-327-270</vt:lpwstr>
  </property>
  <property fmtid="{D5CDD505-2E9C-101B-9397-08002B2CF9AE}" pid="5" name="ContentTypeId">
    <vt:lpwstr>0x010100C8409FBDB9249C4BB4DDD526A0774A3A</vt:lpwstr>
  </property>
</Properties>
</file>